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7601" w14:textId="00930A81" w:rsidR="00CE361B" w:rsidRPr="00E43A71" w:rsidRDefault="00131B58" w:rsidP="00A065AC">
      <w:pPr>
        <w:spacing w:line="320" w:lineRule="exact"/>
        <w:jc w:val="right"/>
        <w:rPr>
          <w:rFonts w:ascii="ＭＳ 明朝" w:hAnsi="ＭＳ 明朝"/>
          <w:color w:val="000000"/>
        </w:rPr>
      </w:pPr>
      <w:r w:rsidRPr="00DC45C1">
        <w:rPr>
          <w:rFonts w:ascii="ＭＳ 明朝" w:hAnsi="ＭＳ 明朝" w:hint="eastAsia"/>
          <w:color w:val="000000"/>
          <w:spacing w:val="39"/>
          <w:w w:val="83"/>
          <w:kern w:val="0"/>
          <w:fitText w:val="1783" w:id="-1403809792"/>
        </w:rPr>
        <w:t>全中地研発第</w:t>
      </w:r>
      <w:r w:rsidR="00296C61" w:rsidRPr="00DC45C1">
        <w:rPr>
          <w:rFonts w:ascii="ＭＳ 明朝" w:hAnsi="ＭＳ 明朝" w:hint="eastAsia"/>
          <w:color w:val="000000"/>
          <w:spacing w:val="39"/>
          <w:w w:val="83"/>
          <w:kern w:val="0"/>
          <w:fitText w:val="1783" w:id="-1403809792"/>
        </w:rPr>
        <w:t>1</w:t>
      </w:r>
      <w:r w:rsidR="00296C61" w:rsidRPr="00DC45C1">
        <w:rPr>
          <w:rFonts w:ascii="ＭＳ 明朝" w:hAnsi="ＭＳ 明朝"/>
          <w:color w:val="000000"/>
          <w:spacing w:val="-4"/>
          <w:w w:val="83"/>
          <w:kern w:val="0"/>
          <w:fitText w:val="1783" w:id="-1403809792"/>
        </w:rPr>
        <w:t>5</w:t>
      </w:r>
      <w:r w:rsidR="00CE361B" w:rsidRPr="00DC45C1">
        <w:rPr>
          <w:rFonts w:ascii="ＭＳ 明朝" w:hAnsi="ＭＳ 明朝" w:hint="eastAsia"/>
          <w:color w:val="000000"/>
          <w:spacing w:val="-9"/>
          <w:kern w:val="0"/>
          <w:fitText w:val="191" w:id="-1403809791"/>
        </w:rPr>
        <w:t>号</w:t>
      </w:r>
    </w:p>
    <w:p w14:paraId="4B02E6F8" w14:textId="299A74C2" w:rsidR="00EA509E" w:rsidRPr="00E43A71" w:rsidRDefault="007F3F34" w:rsidP="00A065AC">
      <w:pPr>
        <w:spacing w:line="320" w:lineRule="exact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  <w:kern w:val="0"/>
        </w:rPr>
        <w:t>令和４年１２月</w:t>
      </w:r>
      <w:r w:rsidR="00A065AC">
        <w:rPr>
          <w:rFonts w:ascii="ＭＳ 明朝" w:hAnsi="ＭＳ 明朝" w:hint="eastAsia"/>
          <w:color w:val="000000"/>
          <w:kern w:val="0"/>
        </w:rPr>
        <w:t>１８</w:t>
      </w:r>
      <w:r>
        <w:rPr>
          <w:rFonts w:ascii="ＭＳ 明朝" w:hAnsi="ＭＳ 明朝" w:hint="eastAsia"/>
          <w:color w:val="000000"/>
          <w:kern w:val="0"/>
        </w:rPr>
        <w:t>日</w:t>
      </w:r>
    </w:p>
    <w:p w14:paraId="4963936E" w14:textId="77777777" w:rsidR="00EA509E" w:rsidRPr="00E43A71" w:rsidRDefault="00375928" w:rsidP="00A065AC">
      <w:pPr>
        <w:spacing w:line="320" w:lineRule="exact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関係各位</w:t>
      </w:r>
    </w:p>
    <w:p w14:paraId="03C74A12" w14:textId="77777777" w:rsidR="00414E5F" w:rsidRPr="00F73997" w:rsidRDefault="00414E5F" w:rsidP="00A065AC">
      <w:pPr>
        <w:spacing w:line="320" w:lineRule="exact"/>
        <w:jc w:val="right"/>
        <w:rPr>
          <w:rFonts w:ascii="ＭＳ 明朝" w:hAnsi="ＭＳ 明朝"/>
        </w:rPr>
      </w:pPr>
      <w:r w:rsidRPr="00F73997">
        <w:rPr>
          <w:rFonts w:ascii="ＭＳ 明朝" w:hAnsi="ＭＳ 明朝" w:hint="eastAsia"/>
        </w:rPr>
        <w:t xml:space="preserve">全国中学校地理教育研究会　</w:t>
      </w:r>
    </w:p>
    <w:p w14:paraId="0F713FA0" w14:textId="77777777" w:rsidR="00414E5F" w:rsidRPr="00F73997" w:rsidRDefault="00414E5F" w:rsidP="00A065AC">
      <w:pPr>
        <w:spacing w:line="320" w:lineRule="exact"/>
        <w:jc w:val="right"/>
        <w:rPr>
          <w:rFonts w:ascii="ＭＳ 明朝" w:hAnsi="ＭＳ 明朝"/>
        </w:rPr>
      </w:pPr>
      <w:r w:rsidRPr="00F73997">
        <w:rPr>
          <w:rFonts w:ascii="ＭＳ 明朝" w:hAnsi="ＭＳ 明朝" w:hint="eastAsia"/>
        </w:rPr>
        <w:t xml:space="preserve">会　　長 　井尻　　郁夫　</w:t>
      </w:r>
    </w:p>
    <w:p w14:paraId="06A2A19D" w14:textId="77777777" w:rsidR="00414E5F" w:rsidRPr="00F73997" w:rsidRDefault="00414E5F" w:rsidP="00A065AC">
      <w:pPr>
        <w:spacing w:line="320" w:lineRule="exact"/>
        <w:jc w:val="right"/>
        <w:rPr>
          <w:rFonts w:ascii="ＭＳ 明朝" w:hAnsi="ＭＳ 明朝"/>
        </w:rPr>
      </w:pPr>
      <w:r w:rsidRPr="00F73997">
        <w:rPr>
          <w:rFonts w:ascii="ＭＳ 明朝" w:hAnsi="ＭＳ 明朝" w:hint="eastAsia"/>
          <w:kern w:val="0"/>
        </w:rPr>
        <w:t xml:space="preserve">(世田谷区立芦花中学校長)　</w:t>
      </w:r>
    </w:p>
    <w:p w14:paraId="281EB843" w14:textId="77777777" w:rsidR="00414E5F" w:rsidRPr="00F73997" w:rsidRDefault="00414E5F" w:rsidP="00A065AC">
      <w:pPr>
        <w:spacing w:line="320" w:lineRule="exact"/>
        <w:jc w:val="right"/>
        <w:rPr>
          <w:rFonts w:ascii="ＭＳ 明朝" w:hAnsi="ＭＳ 明朝"/>
          <w:sz w:val="18"/>
          <w:szCs w:val="18"/>
        </w:rPr>
      </w:pPr>
      <w:r w:rsidRPr="00F73997">
        <w:rPr>
          <w:rFonts w:ascii="ＭＳ 明朝" w:hAnsi="ＭＳ 明朝" w:hint="eastAsia"/>
          <w:sz w:val="18"/>
          <w:szCs w:val="18"/>
        </w:rPr>
        <w:t>（公印省略）</w:t>
      </w:r>
    </w:p>
    <w:p w14:paraId="7524CD64" w14:textId="77777777" w:rsidR="006756B2" w:rsidRPr="00E43A71" w:rsidRDefault="006756B2" w:rsidP="00A065AC">
      <w:pPr>
        <w:spacing w:line="320" w:lineRule="exact"/>
        <w:rPr>
          <w:rFonts w:ascii="ＭＳ 明朝" w:hAnsi="ＭＳ 明朝"/>
          <w:color w:val="000000"/>
        </w:rPr>
      </w:pPr>
    </w:p>
    <w:p w14:paraId="1FE87BAD" w14:textId="10A4091E" w:rsidR="003132B7" w:rsidRPr="00E43A71" w:rsidRDefault="0007377B" w:rsidP="00A065AC">
      <w:pPr>
        <w:spacing w:line="320" w:lineRule="exact"/>
        <w:jc w:val="center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令和</w:t>
      </w:r>
      <w:r w:rsidR="00066B6D">
        <w:rPr>
          <w:rFonts w:ascii="ＭＳ 明朝" w:hAnsi="ＭＳ 明朝" w:hint="eastAsia"/>
          <w:color w:val="000000"/>
          <w:sz w:val="24"/>
          <w:szCs w:val="24"/>
        </w:rPr>
        <w:t>４</w:t>
      </w:r>
      <w:r w:rsidR="003132B7" w:rsidRPr="00E43A71">
        <w:rPr>
          <w:rFonts w:ascii="ＭＳ 明朝" w:hAnsi="ＭＳ 明朝" w:hint="eastAsia"/>
          <w:color w:val="000000"/>
          <w:sz w:val="24"/>
          <w:szCs w:val="24"/>
        </w:rPr>
        <w:t>年度全国中学校地理教育研究会  地図研修会のお知らせ</w:t>
      </w:r>
      <w:r>
        <w:rPr>
          <w:rFonts w:ascii="ＭＳ 明朝" w:hAnsi="ＭＳ 明朝" w:hint="eastAsia"/>
          <w:color w:val="000000"/>
          <w:sz w:val="24"/>
          <w:szCs w:val="24"/>
        </w:rPr>
        <w:t>(</w:t>
      </w:r>
      <w:r w:rsidR="00131B58">
        <w:rPr>
          <w:rFonts w:ascii="ＭＳ 明朝" w:hAnsi="ＭＳ 明朝" w:hint="eastAsia"/>
          <w:color w:val="000000"/>
          <w:sz w:val="24"/>
          <w:szCs w:val="24"/>
        </w:rPr>
        <w:t>最終</w:t>
      </w:r>
      <w:r>
        <w:rPr>
          <w:rFonts w:ascii="ＭＳ 明朝" w:hAnsi="ＭＳ 明朝" w:hint="eastAsia"/>
          <w:color w:val="000000"/>
          <w:sz w:val="24"/>
          <w:szCs w:val="24"/>
        </w:rPr>
        <w:t>案内)</w:t>
      </w:r>
    </w:p>
    <w:p w14:paraId="34DD698D" w14:textId="77777777" w:rsidR="00EA509E" w:rsidRPr="000C5314" w:rsidRDefault="00EA509E" w:rsidP="00A065AC">
      <w:pPr>
        <w:spacing w:line="320" w:lineRule="exact"/>
        <w:rPr>
          <w:rFonts w:ascii="ＭＳ 明朝" w:hAnsi="ＭＳ 明朝"/>
          <w:color w:val="000000"/>
        </w:rPr>
      </w:pPr>
    </w:p>
    <w:p w14:paraId="2D270790" w14:textId="5D9C0C80" w:rsidR="00EA509E" w:rsidRPr="00E43A71" w:rsidRDefault="000C5314" w:rsidP="00A065AC">
      <w:pPr>
        <w:spacing w:line="320" w:lineRule="exact"/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  <w:szCs w:val="21"/>
        </w:rPr>
        <w:t>寒冷</w:t>
      </w:r>
      <w:r w:rsidR="00CE361B" w:rsidRPr="00C61006">
        <w:rPr>
          <w:rFonts w:ascii="ＭＳ 明朝" w:hAnsi="ＭＳ 明朝" w:hint="eastAsia"/>
          <w:color w:val="000000"/>
          <w:szCs w:val="21"/>
        </w:rPr>
        <w:t>の候</w:t>
      </w:r>
      <w:r w:rsidR="00EA509E" w:rsidRPr="00E43A71">
        <w:rPr>
          <w:rFonts w:ascii="ＭＳ 明朝" w:hAnsi="ＭＳ 明朝" w:hint="eastAsia"/>
          <w:color w:val="000000"/>
        </w:rPr>
        <w:t>、貴職におかれましてはますますご清祥のことと拝察いたします。</w:t>
      </w:r>
    </w:p>
    <w:p w14:paraId="4D59E1C6" w14:textId="77777777" w:rsidR="00EA509E" w:rsidRPr="00E43A71" w:rsidRDefault="00EA509E" w:rsidP="00A065AC">
      <w:pPr>
        <w:spacing w:line="320" w:lineRule="exact"/>
        <w:rPr>
          <w:rFonts w:ascii="ＭＳ 明朝" w:hAnsi="ＭＳ 明朝"/>
          <w:color w:val="000000"/>
        </w:rPr>
      </w:pPr>
      <w:r w:rsidRPr="00E43A71">
        <w:rPr>
          <w:rFonts w:ascii="ＭＳ 明朝" w:hAnsi="ＭＳ 明朝" w:hint="eastAsia"/>
          <w:color w:val="000000"/>
        </w:rPr>
        <w:t xml:space="preserve">　</w:t>
      </w:r>
      <w:r w:rsidR="00412B38">
        <w:rPr>
          <w:rFonts w:ascii="ＭＳ 明朝" w:hAnsi="ＭＳ 明朝" w:hint="eastAsia"/>
          <w:color w:val="000000"/>
        </w:rPr>
        <w:t>また</w:t>
      </w:r>
      <w:r w:rsidR="00CD08D4">
        <w:rPr>
          <w:rFonts w:ascii="ＭＳ 明朝" w:hAnsi="ＭＳ 明朝" w:hint="eastAsia"/>
          <w:color w:val="000000"/>
        </w:rPr>
        <w:t>、</w:t>
      </w:r>
      <w:r w:rsidR="00412B38">
        <w:rPr>
          <w:rFonts w:ascii="ＭＳ 明朝" w:hAnsi="ＭＳ 明朝" w:hint="eastAsia"/>
          <w:color w:val="000000"/>
        </w:rPr>
        <w:t>日頃より</w:t>
      </w:r>
      <w:r w:rsidRPr="00E43A71">
        <w:rPr>
          <w:rFonts w:ascii="ＭＳ 明朝" w:hAnsi="ＭＳ 明朝" w:hint="eastAsia"/>
          <w:color w:val="000000"/>
        </w:rPr>
        <w:t>本研究会の研究活動にご理解とご協力を賜り、心から感謝申し上げます。</w:t>
      </w:r>
    </w:p>
    <w:p w14:paraId="0C374731" w14:textId="3692EB3D" w:rsidR="003132B7" w:rsidRPr="00A065AC" w:rsidRDefault="003132B7" w:rsidP="00A065AC">
      <w:pPr>
        <w:spacing w:line="320" w:lineRule="exact"/>
        <w:rPr>
          <w:rFonts w:ascii="ＭＳ 明朝" w:hAnsi="ＭＳ 明朝"/>
        </w:rPr>
      </w:pPr>
      <w:r w:rsidRPr="00E43A71">
        <w:rPr>
          <w:rFonts w:ascii="ＭＳ 明朝" w:hAnsi="ＭＳ 明朝" w:hint="eastAsia"/>
          <w:color w:val="000000"/>
        </w:rPr>
        <w:t xml:space="preserve">　さて</w:t>
      </w:r>
      <w:r w:rsidR="00263F91" w:rsidRPr="00E43A71">
        <w:rPr>
          <w:rFonts w:ascii="ＭＳ 明朝" w:hAnsi="ＭＳ 明朝" w:hint="eastAsia"/>
          <w:color w:val="000000"/>
        </w:rPr>
        <w:t>、</w:t>
      </w:r>
      <w:r w:rsidRPr="00E43A71">
        <w:rPr>
          <w:rFonts w:ascii="ＭＳ 明朝" w:hAnsi="ＭＳ 明朝" w:hint="eastAsia"/>
          <w:color w:val="000000"/>
        </w:rPr>
        <w:t>本研究会では</w:t>
      </w:r>
      <w:r w:rsidR="00263F91" w:rsidRPr="00E43A71">
        <w:rPr>
          <w:rFonts w:ascii="ＭＳ 明朝" w:hAnsi="ＭＳ 明朝" w:hint="eastAsia"/>
          <w:color w:val="000000"/>
        </w:rPr>
        <w:t>、</w:t>
      </w:r>
      <w:r w:rsidR="00995763" w:rsidRPr="00A065AC">
        <w:rPr>
          <w:rFonts w:ascii="ＭＳ 明朝" w:hAnsi="ＭＳ 明朝" w:hint="eastAsia"/>
        </w:rPr>
        <w:t>下記の通り地図研修会を</w:t>
      </w:r>
      <w:r w:rsidR="00061280" w:rsidRPr="00A065AC">
        <w:rPr>
          <w:rFonts w:ascii="ＭＳ 明朝" w:hAnsi="ＭＳ 明朝" w:hint="eastAsia"/>
        </w:rPr>
        <w:t>開催</w:t>
      </w:r>
      <w:r w:rsidR="00995763" w:rsidRPr="00A065AC">
        <w:rPr>
          <w:rFonts w:ascii="ＭＳ 明朝" w:hAnsi="ＭＳ 明朝" w:hint="eastAsia"/>
        </w:rPr>
        <w:t>いたします。今年度は、</w:t>
      </w:r>
      <w:r w:rsidR="009479CD" w:rsidRPr="00A065AC">
        <w:rPr>
          <w:rFonts w:ascii="ＭＳ 明朝" w:hAnsi="ＭＳ 明朝" w:hint="eastAsia"/>
        </w:rPr>
        <w:t>学校現場で実際に活用することのできる</w:t>
      </w:r>
      <w:r w:rsidR="009D54FE" w:rsidRPr="00A065AC">
        <w:rPr>
          <w:rFonts w:ascii="ＭＳ 明朝" w:hAnsi="ＭＳ 明朝" w:hint="eastAsia"/>
        </w:rPr>
        <w:t>、</w:t>
      </w:r>
      <w:r w:rsidR="009479CD" w:rsidRPr="00A065AC">
        <w:rPr>
          <w:rFonts w:ascii="ＭＳ 明朝" w:hAnsi="ＭＳ 明朝" w:hint="eastAsia"/>
        </w:rPr>
        <w:t>画期的な</w:t>
      </w:r>
      <w:r w:rsidR="009D54FE" w:rsidRPr="00A065AC">
        <w:rPr>
          <w:rFonts w:ascii="ＭＳ 明朝" w:hAnsi="ＭＳ 明朝" w:hint="eastAsia"/>
        </w:rPr>
        <w:t>地理情報可視化システムのウェブ</w:t>
      </w:r>
      <w:r w:rsidR="009479CD" w:rsidRPr="00A065AC">
        <w:rPr>
          <w:rFonts w:ascii="ＭＳ 明朝" w:hAnsi="ＭＳ 明朝" w:hint="eastAsia"/>
        </w:rPr>
        <w:t>サイトを</w:t>
      </w:r>
      <w:r w:rsidR="009D54FE" w:rsidRPr="00A065AC">
        <w:rPr>
          <w:rFonts w:ascii="ＭＳ 明朝" w:hAnsi="ＭＳ 明朝" w:hint="eastAsia"/>
        </w:rPr>
        <w:t>開発された</w:t>
      </w:r>
      <w:r w:rsidR="007A435C" w:rsidRPr="00A065AC">
        <w:rPr>
          <w:rFonts w:ascii="ＭＳ 明朝" w:hAnsi="ＭＳ 明朝" w:hint="eastAsia"/>
        </w:rPr>
        <w:t>都市構造可視化推進機構の</w:t>
      </w:r>
      <w:r w:rsidR="009479CD" w:rsidRPr="00A065AC">
        <w:rPr>
          <w:rFonts w:ascii="ＭＳ 明朝" w:hAnsi="ＭＳ 明朝" w:hint="eastAsia"/>
        </w:rPr>
        <w:t>石井儀光先生をお招きして、</w:t>
      </w:r>
      <w:r w:rsidR="00995763" w:rsidRPr="00A065AC">
        <w:rPr>
          <w:rFonts w:ascii="ＭＳ 明朝" w:hAnsi="ＭＳ 明朝" w:hint="eastAsia"/>
        </w:rPr>
        <w:t>ご講義いただきます。</w:t>
      </w:r>
      <w:r w:rsidR="00061280" w:rsidRPr="00A065AC">
        <w:rPr>
          <w:rFonts w:ascii="ＭＳ 明朝" w:hAnsi="ＭＳ 明朝" w:hint="eastAsia"/>
        </w:rPr>
        <w:t>ご多用のこと</w:t>
      </w:r>
      <w:r w:rsidR="006E2942" w:rsidRPr="00A065AC">
        <w:rPr>
          <w:rFonts w:ascii="ＭＳ 明朝" w:hAnsi="ＭＳ 明朝" w:hint="eastAsia"/>
        </w:rPr>
        <w:t>と</w:t>
      </w:r>
      <w:r w:rsidR="00061280" w:rsidRPr="00A065AC">
        <w:rPr>
          <w:rFonts w:ascii="ＭＳ 明朝" w:hAnsi="ＭＳ 明朝" w:hint="eastAsia"/>
        </w:rPr>
        <w:t>は存じますが、</w:t>
      </w:r>
      <w:r w:rsidR="009479CD" w:rsidRPr="00A065AC">
        <w:rPr>
          <w:rFonts w:ascii="ＭＳ 明朝" w:hAnsi="ＭＳ 明朝" w:hint="eastAsia"/>
        </w:rPr>
        <w:t>最新の地理情報に関する知識や技能を身に付けていただきたく</w:t>
      </w:r>
      <w:r w:rsidR="006756B2" w:rsidRPr="00A065AC">
        <w:rPr>
          <w:rFonts w:ascii="ＭＳ 明朝" w:hAnsi="ＭＳ 明朝" w:hint="eastAsia"/>
        </w:rPr>
        <w:t>ご案内申し上げ</w:t>
      </w:r>
      <w:r w:rsidRPr="00A065AC">
        <w:rPr>
          <w:rFonts w:ascii="ＭＳ 明朝" w:hAnsi="ＭＳ 明朝" w:hint="eastAsia"/>
        </w:rPr>
        <w:t>ます。</w:t>
      </w:r>
    </w:p>
    <w:p w14:paraId="3FB2E99C" w14:textId="77777777" w:rsidR="0040639A" w:rsidRPr="00A065AC" w:rsidRDefault="00EA509E" w:rsidP="00A065AC">
      <w:pPr>
        <w:spacing w:line="320" w:lineRule="exact"/>
        <w:rPr>
          <w:rFonts w:ascii="ＭＳ 明朝" w:hAnsi="ＭＳ 明朝"/>
        </w:rPr>
      </w:pPr>
      <w:r w:rsidRPr="00A065AC">
        <w:rPr>
          <w:rFonts w:ascii="ＭＳ 明朝" w:hAnsi="ＭＳ 明朝" w:hint="eastAsia"/>
        </w:rPr>
        <w:t xml:space="preserve">　　　　　　　　　　　　　　　　　　</w:t>
      </w:r>
    </w:p>
    <w:p w14:paraId="4DB8D219" w14:textId="77777777" w:rsidR="00EA509E" w:rsidRPr="00E43A71" w:rsidRDefault="00EA509E" w:rsidP="00A065AC">
      <w:pPr>
        <w:spacing w:line="320" w:lineRule="exact"/>
        <w:jc w:val="center"/>
        <w:rPr>
          <w:rFonts w:ascii="ＭＳ 明朝" w:hAnsi="ＭＳ 明朝"/>
          <w:color w:val="000000"/>
        </w:rPr>
      </w:pPr>
      <w:r w:rsidRPr="00E43A71">
        <w:rPr>
          <w:rFonts w:ascii="ＭＳ 明朝" w:hAnsi="ＭＳ 明朝" w:hint="eastAsia"/>
          <w:color w:val="000000"/>
        </w:rPr>
        <w:t>記</w:t>
      </w:r>
    </w:p>
    <w:p w14:paraId="4660ED69" w14:textId="77777777" w:rsidR="00EA509E" w:rsidRPr="00E43A71" w:rsidRDefault="00EA509E" w:rsidP="00A065AC">
      <w:pPr>
        <w:spacing w:line="320" w:lineRule="exact"/>
        <w:rPr>
          <w:rFonts w:ascii="ＭＳ 明朝" w:hAnsi="ＭＳ 明朝"/>
          <w:color w:val="000000"/>
        </w:rPr>
      </w:pPr>
    </w:p>
    <w:p w14:paraId="0F80B74E" w14:textId="376868E7" w:rsidR="00E73E10" w:rsidRDefault="00263A9D" w:rsidP="00A065AC">
      <w:pPr>
        <w:spacing w:line="320" w:lineRule="exac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</w:rPr>
        <w:t xml:space="preserve">１　</w:t>
      </w:r>
      <w:r w:rsidR="00EA509E" w:rsidRPr="00E43A71">
        <w:rPr>
          <w:rFonts w:ascii="ＭＳ 明朝" w:hAnsi="ＭＳ 明朝" w:hint="eastAsia"/>
          <w:color w:val="000000"/>
        </w:rPr>
        <w:t xml:space="preserve">日　　時　</w:t>
      </w:r>
      <w:r w:rsidR="0040639A" w:rsidRPr="00E43A71">
        <w:rPr>
          <w:rFonts w:ascii="ＭＳ 明朝" w:hAnsi="ＭＳ 明朝" w:hint="eastAsia"/>
          <w:color w:val="000000"/>
        </w:rPr>
        <w:t xml:space="preserve">　</w:t>
      </w:r>
      <w:r w:rsidR="0007377B">
        <w:rPr>
          <w:rFonts w:ascii="ＭＳ 明朝" w:hAnsi="ＭＳ 明朝" w:hint="eastAsia"/>
          <w:color w:val="000000"/>
          <w:szCs w:val="21"/>
        </w:rPr>
        <w:t>令和</w:t>
      </w:r>
      <w:r w:rsidR="00FE38BA">
        <w:rPr>
          <w:rFonts w:ascii="ＭＳ 明朝" w:hAnsi="ＭＳ 明朝" w:hint="eastAsia"/>
          <w:color w:val="000000"/>
          <w:szCs w:val="21"/>
        </w:rPr>
        <w:t>５</w:t>
      </w:r>
      <w:r w:rsidR="0007377B">
        <w:rPr>
          <w:rFonts w:ascii="ＭＳ 明朝" w:hAnsi="ＭＳ 明朝" w:hint="eastAsia"/>
          <w:color w:val="000000"/>
          <w:szCs w:val="21"/>
        </w:rPr>
        <w:t>年１月２</w:t>
      </w:r>
      <w:r w:rsidR="00513017">
        <w:rPr>
          <w:rFonts w:ascii="ＭＳ 明朝" w:hAnsi="ＭＳ 明朝" w:hint="eastAsia"/>
          <w:color w:val="000000"/>
          <w:szCs w:val="21"/>
        </w:rPr>
        <w:t>１</w:t>
      </w:r>
      <w:r w:rsidR="0007377B">
        <w:rPr>
          <w:rFonts w:ascii="ＭＳ 明朝" w:hAnsi="ＭＳ 明朝" w:hint="eastAsia"/>
          <w:color w:val="000000"/>
          <w:szCs w:val="21"/>
        </w:rPr>
        <w:t>日（土</w:t>
      </w:r>
      <w:r w:rsidR="00CE361B" w:rsidRPr="00C61006">
        <w:rPr>
          <w:rFonts w:ascii="ＭＳ 明朝" w:hAnsi="ＭＳ 明朝" w:hint="eastAsia"/>
          <w:color w:val="000000"/>
          <w:szCs w:val="21"/>
        </w:rPr>
        <w:t>）</w:t>
      </w:r>
      <w:r w:rsidR="00E73E10">
        <w:rPr>
          <w:rFonts w:ascii="ＭＳ 明朝" w:hAnsi="ＭＳ 明朝" w:hint="eastAsia"/>
          <w:color w:val="000000"/>
          <w:szCs w:val="21"/>
        </w:rPr>
        <w:t xml:space="preserve">　</w:t>
      </w:r>
      <w:r w:rsidR="00CE361B" w:rsidRPr="00C61006">
        <w:rPr>
          <w:rFonts w:ascii="ＭＳ 明朝" w:hAnsi="ＭＳ 明朝" w:hint="eastAsia"/>
          <w:color w:val="000000"/>
          <w:szCs w:val="21"/>
        </w:rPr>
        <w:t>１４時から１６時まで</w:t>
      </w:r>
    </w:p>
    <w:p w14:paraId="5804DCDD" w14:textId="77777777" w:rsidR="00EC32A5" w:rsidRPr="00E43A71" w:rsidRDefault="00CE361B" w:rsidP="00A065AC">
      <w:pPr>
        <w:spacing w:line="320" w:lineRule="exact"/>
        <w:ind w:firstLineChars="2000" w:firstLine="4200"/>
        <w:rPr>
          <w:rFonts w:ascii="ＭＳ 明朝" w:hAnsi="ＭＳ 明朝"/>
          <w:color w:val="000000"/>
        </w:rPr>
      </w:pPr>
      <w:r w:rsidRPr="00C61006">
        <w:rPr>
          <w:rFonts w:ascii="ＭＳ 明朝" w:hAnsi="ＭＳ 明朝" w:hint="eastAsia"/>
          <w:color w:val="000000"/>
          <w:szCs w:val="21"/>
        </w:rPr>
        <w:t>（</w:t>
      </w:r>
      <w:r w:rsidR="005A7F7D">
        <w:rPr>
          <w:rFonts w:ascii="ＭＳ 明朝" w:hAnsi="ＭＳ 明朝" w:hint="eastAsia"/>
          <w:color w:val="000000"/>
          <w:szCs w:val="21"/>
        </w:rPr>
        <w:t>会場</w:t>
      </w:r>
      <w:r w:rsidRPr="00C61006">
        <w:rPr>
          <w:rFonts w:ascii="ＭＳ 明朝" w:hAnsi="ＭＳ 明朝" w:hint="eastAsia"/>
          <w:color w:val="000000"/>
          <w:szCs w:val="21"/>
        </w:rPr>
        <w:t>受付　１３時３０分から）</w:t>
      </w:r>
    </w:p>
    <w:p w14:paraId="4D99E699" w14:textId="77777777" w:rsidR="0040639A" w:rsidRPr="00263A9D" w:rsidRDefault="0040639A" w:rsidP="00A065AC">
      <w:pPr>
        <w:spacing w:line="320" w:lineRule="exact"/>
        <w:rPr>
          <w:rFonts w:ascii="ＭＳ 明朝" w:hAnsi="ＭＳ 明朝"/>
          <w:color w:val="000000"/>
        </w:rPr>
      </w:pPr>
    </w:p>
    <w:p w14:paraId="6B55FF97" w14:textId="77777777" w:rsidR="00B83986" w:rsidRPr="00F73997" w:rsidRDefault="00B83986" w:rsidP="00A065AC">
      <w:pPr>
        <w:spacing w:line="320" w:lineRule="exact"/>
        <w:rPr>
          <w:rFonts w:ascii="ＭＳ 明朝" w:hAnsi="ＭＳ 明朝"/>
          <w:sz w:val="24"/>
        </w:rPr>
      </w:pPr>
      <w:r w:rsidRPr="00F73997">
        <w:rPr>
          <w:rFonts w:ascii="ＭＳ 明朝" w:hAnsi="ＭＳ 明朝" w:hint="eastAsia"/>
        </w:rPr>
        <w:t>２　場</w:t>
      </w:r>
      <w:r w:rsidRPr="00F73997">
        <w:rPr>
          <w:rFonts w:ascii="ＭＳ 明朝" w:hAnsi="ＭＳ 明朝" w:hint="eastAsia"/>
          <w:szCs w:val="21"/>
        </w:rPr>
        <w:t xml:space="preserve">　　所　　世田谷区立芦花中学校</w:t>
      </w:r>
      <w:r w:rsidRPr="00F73997">
        <w:rPr>
          <w:rFonts w:ascii="ＭＳ 明朝" w:hAnsi="ＭＳ 明朝" w:hint="eastAsia"/>
        </w:rPr>
        <w:t>（東京都世田谷区粕谷２－２２－２）</w:t>
      </w:r>
    </w:p>
    <w:p w14:paraId="5D3B2FFA" w14:textId="77777777" w:rsidR="00B83986" w:rsidRPr="00F73997" w:rsidRDefault="00B83986" w:rsidP="00A065AC">
      <w:pPr>
        <w:spacing w:line="320" w:lineRule="exact"/>
        <w:jc w:val="right"/>
        <w:rPr>
          <w:rFonts w:ascii="ＭＳ 明朝" w:hAnsi="ＭＳ 明朝"/>
          <w:szCs w:val="21"/>
        </w:rPr>
      </w:pPr>
      <w:r w:rsidRPr="00F73997">
        <w:rPr>
          <w:rFonts w:asciiTheme="minorEastAsia" w:eastAsiaTheme="minorEastAsia" w:hAnsiTheme="minorEastAsia" w:hint="eastAsia"/>
          <w:szCs w:val="21"/>
        </w:rPr>
        <w:t xml:space="preserve">京王線「芦花公園」駅より徒歩８分　　　　　　　　　　　　　　</w:t>
      </w:r>
    </w:p>
    <w:p w14:paraId="42AC67DB" w14:textId="77777777" w:rsidR="00B83986" w:rsidRPr="00F73997" w:rsidRDefault="00B83986" w:rsidP="00A065AC">
      <w:pPr>
        <w:spacing w:line="320" w:lineRule="exact"/>
        <w:rPr>
          <w:rFonts w:ascii="ＭＳ 明朝" w:hAnsi="ＭＳ 明朝"/>
        </w:rPr>
      </w:pPr>
    </w:p>
    <w:p w14:paraId="6B1914D2" w14:textId="77777777" w:rsidR="00B83986" w:rsidRPr="00F73997" w:rsidRDefault="00B83986" w:rsidP="00A065AC">
      <w:pPr>
        <w:spacing w:line="320" w:lineRule="exact"/>
        <w:rPr>
          <w:rFonts w:ascii="ＭＳ 明朝" w:hAnsi="ＭＳ 明朝"/>
        </w:rPr>
      </w:pPr>
      <w:r w:rsidRPr="00F73997">
        <w:rPr>
          <w:rFonts w:ascii="ＭＳ 明朝" w:hAnsi="ＭＳ 明朝" w:hint="eastAsia"/>
        </w:rPr>
        <w:t>３　内　　容　　主体的・対話的で深い学びを実現する地理的分野の学習指導</w:t>
      </w:r>
    </w:p>
    <w:p w14:paraId="3C40BB71" w14:textId="77777777" w:rsidR="00B83986" w:rsidRPr="00F73997" w:rsidRDefault="00B83986" w:rsidP="00A065AC">
      <w:pPr>
        <w:spacing w:line="320" w:lineRule="exact"/>
        <w:rPr>
          <w:rFonts w:ascii="ＭＳ 明朝" w:hAnsi="ＭＳ 明朝"/>
        </w:rPr>
      </w:pPr>
      <w:r w:rsidRPr="00F73997">
        <w:rPr>
          <w:rFonts w:ascii="ＭＳ 明朝" w:hAnsi="ＭＳ 明朝" w:hint="eastAsia"/>
        </w:rPr>
        <w:t xml:space="preserve">　　　　　　　　　―地理情報可視化システムを活用することを通して―</w:t>
      </w:r>
    </w:p>
    <w:p w14:paraId="1A63C155" w14:textId="77A34A43" w:rsidR="00B83986" w:rsidRPr="00F73997" w:rsidRDefault="00B83986" w:rsidP="00A065AC">
      <w:pPr>
        <w:spacing w:line="320" w:lineRule="exact"/>
        <w:ind w:left="2100" w:hangingChars="1000" w:hanging="2100"/>
        <w:rPr>
          <w:kern w:val="0"/>
        </w:rPr>
      </w:pPr>
      <w:r w:rsidRPr="00F73997">
        <w:rPr>
          <w:rFonts w:ascii="ＭＳ 明朝" w:hAnsi="ＭＳ 明朝" w:hint="eastAsia"/>
        </w:rPr>
        <w:t xml:space="preserve">　　　　　　　　　</w:t>
      </w:r>
      <w:r w:rsidRPr="00F73997">
        <w:rPr>
          <w:rFonts w:hint="eastAsia"/>
          <w:kern w:val="0"/>
        </w:rPr>
        <w:t xml:space="preserve">　　</w:t>
      </w:r>
      <w:r w:rsidRPr="00F73997">
        <w:rPr>
          <w:rFonts w:hint="eastAsia"/>
          <w:szCs w:val="21"/>
        </w:rPr>
        <w:t xml:space="preserve">趣旨説明　池下　</w:t>
      </w:r>
      <w:r w:rsidR="00DB1CF6">
        <w:rPr>
          <w:rFonts w:hint="eastAsia"/>
          <w:szCs w:val="21"/>
        </w:rPr>
        <w:t xml:space="preserve"> </w:t>
      </w:r>
      <w:r w:rsidR="00DB1CF6">
        <w:rPr>
          <w:szCs w:val="21"/>
        </w:rPr>
        <w:t xml:space="preserve"> </w:t>
      </w:r>
      <w:r w:rsidRPr="00F73997">
        <w:rPr>
          <w:rFonts w:hint="eastAsia"/>
          <w:szCs w:val="21"/>
        </w:rPr>
        <w:t>誠　（</w:t>
      </w:r>
      <w:r w:rsidRPr="00F73997">
        <w:rPr>
          <w:rFonts w:hint="eastAsia"/>
          <w:szCs w:val="21"/>
        </w:rPr>
        <w:t>FIJ</w:t>
      </w:r>
      <w:r w:rsidRPr="00F73997">
        <w:rPr>
          <w:rFonts w:hint="eastAsia"/>
          <w:szCs w:val="21"/>
        </w:rPr>
        <w:t>副会長</w:t>
      </w:r>
      <w:r w:rsidRPr="00F73997">
        <w:rPr>
          <w:rFonts w:hint="eastAsia"/>
          <w:szCs w:val="21"/>
        </w:rPr>
        <w:t>)</w:t>
      </w:r>
      <w:r w:rsidRPr="00F73997">
        <w:rPr>
          <w:rFonts w:hint="eastAsia"/>
          <w:szCs w:val="21"/>
        </w:rPr>
        <w:t xml:space="preserve">　　</w:t>
      </w:r>
    </w:p>
    <w:p w14:paraId="33DDB8A5" w14:textId="77777777" w:rsidR="009479CD" w:rsidRPr="00393638" w:rsidRDefault="00B83986" w:rsidP="00A065AC">
      <w:pPr>
        <w:spacing w:line="320" w:lineRule="exact"/>
        <w:ind w:firstLineChars="1100" w:firstLine="2310"/>
        <w:rPr>
          <w:szCs w:val="21"/>
        </w:rPr>
      </w:pPr>
      <w:r w:rsidRPr="00393638">
        <w:rPr>
          <w:rFonts w:hint="eastAsia"/>
          <w:szCs w:val="21"/>
        </w:rPr>
        <w:t>講</w:t>
      </w:r>
      <w:r w:rsidR="009479CD" w:rsidRPr="00393638">
        <w:rPr>
          <w:rFonts w:hint="eastAsia"/>
          <w:szCs w:val="21"/>
        </w:rPr>
        <w:t xml:space="preserve">　　</w:t>
      </w:r>
      <w:r w:rsidRPr="00393638">
        <w:rPr>
          <w:rFonts w:hint="eastAsia"/>
          <w:szCs w:val="21"/>
        </w:rPr>
        <w:t>演　石井　儀光</w:t>
      </w:r>
      <w:r w:rsidR="009479CD" w:rsidRPr="00393638">
        <w:rPr>
          <w:rFonts w:hint="eastAsia"/>
          <w:szCs w:val="21"/>
        </w:rPr>
        <w:t xml:space="preserve">　准教授（筑波大学システム情報系社会工学域）</w:t>
      </w:r>
    </w:p>
    <w:p w14:paraId="60EDA441" w14:textId="262B7A82" w:rsidR="009479CD" w:rsidRPr="00393638" w:rsidRDefault="009479CD" w:rsidP="00A065AC">
      <w:pPr>
        <w:spacing w:line="320" w:lineRule="exact"/>
        <w:ind w:firstLineChars="2500" w:firstLine="5250"/>
        <w:rPr>
          <w:szCs w:val="21"/>
        </w:rPr>
      </w:pPr>
      <w:r w:rsidRPr="00393638">
        <w:rPr>
          <w:rFonts w:hint="eastAsia"/>
          <w:szCs w:val="21"/>
        </w:rPr>
        <w:t>（都市構造可視化推進機構）</w:t>
      </w:r>
    </w:p>
    <w:p w14:paraId="1AA7611E" w14:textId="1CCCD0F1" w:rsidR="00B83986" w:rsidRPr="00393638" w:rsidRDefault="007A435C" w:rsidP="00A065AC">
      <w:pPr>
        <w:spacing w:line="320" w:lineRule="exact"/>
        <w:ind w:firstLineChars="1100" w:firstLine="2310"/>
        <w:rPr>
          <w:szCs w:val="21"/>
        </w:rPr>
      </w:pPr>
      <w:r w:rsidRPr="00393638">
        <w:rPr>
          <w:rFonts w:hint="eastAsia"/>
          <w:szCs w:val="21"/>
        </w:rPr>
        <w:t>活用実践</w:t>
      </w:r>
      <w:r w:rsidR="00B83986" w:rsidRPr="00393638">
        <w:rPr>
          <w:rFonts w:hint="eastAsia"/>
          <w:szCs w:val="21"/>
        </w:rPr>
        <w:t xml:space="preserve">　</w:t>
      </w:r>
      <w:bookmarkStart w:id="0" w:name="_Hlk121845598"/>
      <w:r w:rsidR="009D54FE" w:rsidRPr="00393638">
        <w:rPr>
          <w:rFonts w:hint="eastAsia"/>
          <w:szCs w:val="21"/>
        </w:rPr>
        <w:t>本田智比古（</w:t>
      </w:r>
      <w:r w:rsidR="00B83986" w:rsidRPr="00393638">
        <w:rPr>
          <w:rFonts w:hint="eastAsia"/>
          <w:szCs w:val="21"/>
        </w:rPr>
        <w:t>都市構造可視化推進機構</w:t>
      </w:r>
      <w:r w:rsidR="009D54FE" w:rsidRPr="00393638">
        <w:rPr>
          <w:rFonts w:hint="eastAsia"/>
          <w:szCs w:val="21"/>
        </w:rPr>
        <w:t>）ほか</w:t>
      </w:r>
    </w:p>
    <w:bookmarkEnd w:id="0"/>
    <w:p w14:paraId="19C77E5C" w14:textId="3AECD8A7" w:rsidR="009932A6" w:rsidRDefault="00B83986" w:rsidP="00A065AC">
      <w:pPr>
        <w:spacing w:line="320" w:lineRule="exact"/>
        <w:jc w:val="right"/>
        <w:rPr>
          <w:rFonts w:ascii="ＭＳ 明朝" w:hAnsi="ＭＳ 明朝"/>
          <w:color w:val="000000"/>
          <w:szCs w:val="21"/>
        </w:rPr>
      </w:pPr>
      <w:r w:rsidRPr="00F73997">
        <w:rPr>
          <w:rFonts w:hint="eastAsia"/>
          <w:szCs w:val="21"/>
        </w:rPr>
        <w:t xml:space="preserve">　　　　　　　　　　　　　　　　　　</w:t>
      </w:r>
    </w:p>
    <w:p w14:paraId="15475EB3" w14:textId="7DE0EA75" w:rsidR="00EC32A5" w:rsidRPr="00393638" w:rsidRDefault="005A7F7D" w:rsidP="00A065AC">
      <w:pPr>
        <w:spacing w:line="320" w:lineRule="exact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４　</w:t>
      </w:r>
      <w:r w:rsidR="00BD0501">
        <w:rPr>
          <w:rFonts w:ascii="ＭＳ 明朝" w:hAnsi="ＭＳ 明朝" w:hint="eastAsia"/>
          <w:color w:val="000000"/>
          <w:szCs w:val="21"/>
        </w:rPr>
        <w:t>実施方法</w:t>
      </w: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="00EC4CC9" w:rsidRPr="00F73997">
        <w:rPr>
          <w:rFonts w:ascii="ＭＳ 明朝" w:hAnsi="ＭＳ 明朝" w:hint="eastAsia"/>
          <w:szCs w:val="21"/>
        </w:rPr>
        <w:t>会場とオンラインのハイブリッド形式</w:t>
      </w:r>
    </w:p>
    <w:p w14:paraId="6E08B33F" w14:textId="04EB7DA6" w:rsidR="005A7F7D" w:rsidRPr="00BD0501" w:rsidRDefault="00426D72" w:rsidP="00A065AC">
      <w:pPr>
        <w:spacing w:line="320" w:lineRule="exac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　　　</w:t>
      </w:r>
    </w:p>
    <w:p w14:paraId="5ED156E5" w14:textId="20FFD07D" w:rsidR="005A3020" w:rsidRDefault="005A7F7D" w:rsidP="00A065AC">
      <w:pPr>
        <w:spacing w:line="320" w:lineRule="exac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５　</w:t>
      </w:r>
      <w:r w:rsidR="00BD0501">
        <w:rPr>
          <w:rFonts w:ascii="ＭＳ 明朝" w:hAnsi="ＭＳ 明朝" w:hint="eastAsia"/>
          <w:color w:val="000000"/>
          <w:szCs w:val="21"/>
        </w:rPr>
        <w:t>参加費用</w:t>
      </w:r>
      <w:r w:rsidR="00EC32A5">
        <w:rPr>
          <w:rFonts w:ascii="ＭＳ 明朝" w:hAnsi="ＭＳ 明朝" w:hint="eastAsia"/>
          <w:color w:val="000000"/>
          <w:szCs w:val="21"/>
        </w:rPr>
        <w:t xml:space="preserve">　　</w:t>
      </w:r>
      <w:r w:rsidR="00BD0501">
        <w:rPr>
          <w:rFonts w:ascii="ＭＳ 明朝" w:hAnsi="ＭＳ 明朝" w:hint="eastAsia"/>
          <w:color w:val="000000"/>
          <w:szCs w:val="21"/>
        </w:rPr>
        <w:t>無料</w:t>
      </w:r>
    </w:p>
    <w:p w14:paraId="1FFF7552" w14:textId="77777777" w:rsidR="00131B58" w:rsidRDefault="00131B58" w:rsidP="00A065AC">
      <w:pPr>
        <w:spacing w:line="320" w:lineRule="exact"/>
        <w:rPr>
          <w:rFonts w:ascii="ＭＳ 明朝" w:hAnsi="ＭＳ 明朝"/>
          <w:color w:val="000000"/>
          <w:szCs w:val="21"/>
        </w:rPr>
      </w:pPr>
    </w:p>
    <w:p w14:paraId="23B45004" w14:textId="77777777" w:rsidR="00614CB2" w:rsidRDefault="00131B58" w:rsidP="00A065AC">
      <w:pPr>
        <w:spacing w:line="320" w:lineRule="exact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６　</w:t>
      </w:r>
      <w:r w:rsidRPr="00DC45C1">
        <w:rPr>
          <w:rFonts w:ascii="ＭＳ 明朝" w:hAnsi="ＭＳ 明朝" w:hint="eastAsia"/>
          <w:color w:val="000000"/>
          <w:spacing w:val="52"/>
          <w:kern w:val="0"/>
          <w:szCs w:val="21"/>
          <w:fitText w:val="840" w:id="-1587496448"/>
        </w:rPr>
        <w:t>その</w:t>
      </w:r>
      <w:r w:rsidRPr="00DC45C1">
        <w:rPr>
          <w:rFonts w:ascii="ＭＳ 明朝" w:hAnsi="ＭＳ 明朝" w:hint="eastAsia"/>
          <w:color w:val="000000"/>
          <w:spacing w:val="1"/>
          <w:kern w:val="0"/>
          <w:szCs w:val="21"/>
          <w:fitText w:val="840" w:id="-1587496448"/>
        </w:rPr>
        <w:t>他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　　</w:t>
      </w:r>
      <w:r w:rsidR="00EC627B" w:rsidRPr="0077457A">
        <w:rPr>
          <w:rFonts w:ascii="ＭＳ 明朝" w:hAnsi="ＭＳ 明朝" w:hint="eastAsia"/>
          <w:color w:val="000000"/>
          <w:kern w:val="0"/>
          <w:szCs w:val="21"/>
        </w:rPr>
        <w:t>・</w:t>
      </w:r>
      <w:r w:rsidR="00AA28E1">
        <w:rPr>
          <w:rFonts w:ascii="ＭＳ 明朝" w:hAnsi="ＭＳ 明朝" w:hint="eastAsia"/>
          <w:color w:val="000000"/>
          <w:kern w:val="0"/>
          <w:szCs w:val="21"/>
        </w:rPr>
        <w:t>可能な方は、インターネットにつなぐことができるタブレットをご準備くだ</w:t>
      </w:r>
    </w:p>
    <w:p w14:paraId="2644945F" w14:textId="3CA103D7" w:rsidR="00EC627B" w:rsidRDefault="00AA28E1" w:rsidP="00A065AC">
      <w:pPr>
        <w:spacing w:line="320" w:lineRule="exact"/>
        <w:ind w:firstLineChars="900" w:firstLine="1890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さい</w:t>
      </w:r>
      <w:r w:rsidR="00614CB2">
        <w:rPr>
          <w:rFonts w:ascii="ＭＳ 明朝" w:hAnsi="ＭＳ 明朝" w:hint="eastAsia"/>
          <w:color w:val="000000"/>
          <w:kern w:val="0"/>
          <w:szCs w:val="21"/>
        </w:rPr>
        <w:t>。</w:t>
      </w:r>
    </w:p>
    <w:p w14:paraId="2E661723" w14:textId="77777777" w:rsidR="006E2942" w:rsidRPr="00A065AC" w:rsidRDefault="006E2942" w:rsidP="00A065AC">
      <w:pPr>
        <w:spacing w:line="320" w:lineRule="exact"/>
        <w:ind w:leftChars="400" w:left="840" w:firstLineChars="400"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・</w:t>
      </w:r>
      <w:r w:rsidRPr="00A065AC">
        <w:rPr>
          <w:rFonts w:ascii="ＭＳ 明朝" w:hAnsi="ＭＳ 明朝" w:hint="eastAsia"/>
          <w:szCs w:val="21"/>
        </w:rPr>
        <w:t>新型コロナウイルスの感染状況等により、実施方法が変更になることがあり</w:t>
      </w:r>
    </w:p>
    <w:p w14:paraId="1D925FC6" w14:textId="77777777" w:rsidR="006E2942" w:rsidRPr="00A065AC" w:rsidRDefault="006E2942" w:rsidP="00A065AC">
      <w:pPr>
        <w:spacing w:line="320" w:lineRule="exact"/>
        <w:ind w:leftChars="400" w:left="840" w:firstLineChars="500" w:firstLine="1050"/>
        <w:rPr>
          <w:rFonts w:ascii="ＭＳ 明朝" w:hAnsi="ＭＳ 明朝"/>
          <w:szCs w:val="21"/>
        </w:rPr>
      </w:pPr>
      <w:r w:rsidRPr="00A065AC">
        <w:rPr>
          <w:rFonts w:ascii="ＭＳ 明朝" w:hAnsi="ＭＳ 明朝" w:hint="eastAsia"/>
          <w:szCs w:val="21"/>
        </w:rPr>
        <w:t>ますが、多くの方々を収容できるよう会場を準備してございます。</w:t>
      </w:r>
    </w:p>
    <w:p w14:paraId="40FE1BFA" w14:textId="77777777" w:rsidR="00614CB2" w:rsidRDefault="00EC627B" w:rsidP="00A065AC">
      <w:pPr>
        <w:spacing w:line="320" w:lineRule="exact"/>
        <w:ind w:firstLineChars="800" w:firstLine="1680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・</w:t>
      </w:r>
      <w:r w:rsidR="00131B58">
        <w:rPr>
          <w:rFonts w:ascii="ＭＳ 明朝" w:hAnsi="ＭＳ 明朝" w:hint="eastAsia"/>
          <w:color w:val="000000"/>
          <w:kern w:val="0"/>
          <w:szCs w:val="21"/>
        </w:rPr>
        <w:t>オンライン参加の皆様には、お申し込みをいただいた後にパスコード等を個</w:t>
      </w:r>
    </w:p>
    <w:p w14:paraId="27253EBF" w14:textId="49EB6AC7" w:rsidR="006E7AE8" w:rsidRDefault="00131B58" w:rsidP="00A065AC">
      <w:pPr>
        <w:spacing w:line="320" w:lineRule="exact"/>
        <w:ind w:firstLineChars="900" w:firstLine="189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別にお知らせいたします。</w:t>
      </w:r>
    </w:p>
    <w:p w14:paraId="3501A3CF" w14:textId="2DD89239" w:rsidR="00426D72" w:rsidRPr="00393638" w:rsidRDefault="00426D72" w:rsidP="00A065AC">
      <w:pPr>
        <w:spacing w:line="320" w:lineRule="exact"/>
        <w:ind w:left="840" w:hangingChars="400" w:hanging="840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　　</w:t>
      </w:r>
    </w:p>
    <w:p w14:paraId="5AE4EE11" w14:textId="77777777" w:rsidR="005A7F7D" w:rsidRPr="005A7F7D" w:rsidRDefault="005A7F7D" w:rsidP="00117CF3">
      <w:pPr>
        <w:spacing w:line="320" w:lineRule="exact"/>
        <w:ind w:firstLineChars="1200" w:firstLine="2640"/>
        <w:rPr>
          <w:rFonts w:asciiTheme="minorHAnsi" w:eastAsiaTheme="minorEastAsia" w:hAnsiTheme="minorHAnsi" w:cstheme="minorBidi"/>
          <w:sz w:val="22"/>
        </w:rPr>
      </w:pPr>
      <w:r w:rsidRPr="005A7F7D">
        <w:rPr>
          <w:rFonts w:asciiTheme="minorHAnsi" w:eastAsiaTheme="minorEastAsia" w:hAnsiTheme="minorHAnsi" w:cstheme="minorBidi" w:hint="eastAsia"/>
          <w:sz w:val="22"/>
        </w:rPr>
        <w:t>【問合せ</w:t>
      </w:r>
      <w:r>
        <w:rPr>
          <w:rFonts w:asciiTheme="minorHAnsi" w:eastAsiaTheme="minorEastAsia" w:hAnsiTheme="minorHAnsi" w:cstheme="minorBidi" w:hint="eastAsia"/>
          <w:sz w:val="22"/>
        </w:rPr>
        <w:t>先</w:t>
      </w:r>
      <w:r w:rsidRPr="005A7F7D">
        <w:rPr>
          <w:rFonts w:asciiTheme="minorHAnsi" w:eastAsiaTheme="minorEastAsia" w:hAnsiTheme="minorHAnsi" w:cstheme="minorBidi" w:hint="eastAsia"/>
          <w:sz w:val="22"/>
        </w:rPr>
        <w:t>】全国中学校地理教育研究会　事務局</w:t>
      </w:r>
    </w:p>
    <w:p w14:paraId="1B8DE35C" w14:textId="77777777" w:rsidR="005A7F7D" w:rsidRPr="005A7F7D" w:rsidRDefault="005A7F7D" w:rsidP="00117CF3">
      <w:pPr>
        <w:spacing w:line="320" w:lineRule="exact"/>
        <w:ind w:firstLineChars="1800" w:firstLine="3960"/>
        <w:rPr>
          <w:rFonts w:asciiTheme="minorHAnsi" w:eastAsiaTheme="minorEastAsia" w:hAnsiTheme="minorHAnsi" w:cstheme="minorBidi"/>
          <w:sz w:val="22"/>
        </w:rPr>
      </w:pPr>
      <w:r w:rsidRPr="005A7F7D">
        <w:rPr>
          <w:rFonts w:asciiTheme="minorHAnsi" w:eastAsiaTheme="minorEastAsia" w:hAnsiTheme="minorHAnsi" w:cstheme="minorBidi" w:hint="eastAsia"/>
          <w:sz w:val="22"/>
        </w:rPr>
        <w:t>東京都足立区立六月中学校　臼田亜希</w:t>
      </w:r>
    </w:p>
    <w:p w14:paraId="2D580A74" w14:textId="77777777" w:rsidR="005A7F7D" w:rsidRPr="005A7F7D" w:rsidRDefault="005A7F7D" w:rsidP="00117CF3">
      <w:pPr>
        <w:spacing w:line="320" w:lineRule="exact"/>
        <w:ind w:firstLineChars="1800" w:firstLine="3960"/>
        <w:rPr>
          <w:rFonts w:asciiTheme="minorHAnsi" w:eastAsiaTheme="minorEastAsia" w:hAnsiTheme="minorHAnsi" w:cstheme="minorBidi"/>
          <w:sz w:val="22"/>
        </w:rPr>
      </w:pPr>
      <w:r w:rsidRPr="005A7F7D">
        <w:rPr>
          <w:rFonts w:asciiTheme="minorHAnsi" w:eastAsiaTheme="minorEastAsia" w:hAnsiTheme="minorHAnsi" w:cstheme="minorBidi" w:hint="eastAsia"/>
          <w:sz w:val="22"/>
        </w:rPr>
        <w:t>電話：</w:t>
      </w:r>
      <w:r w:rsidRPr="005A7F7D">
        <w:rPr>
          <w:rFonts w:asciiTheme="minorHAnsi" w:eastAsiaTheme="minorEastAsia" w:hAnsiTheme="minorHAnsi" w:cstheme="minorBidi" w:hint="eastAsia"/>
          <w:sz w:val="22"/>
        </w:rPr>
        <w:t>03-3859-1072</w:t>
      </w:r>
      <w:r w:rsidRPr="005A7F7D">
        <w:rPr>
          <w:rFonts w:asciiTheme="minorHAnsi" w:eastAsiaTheme="minorEastAsia" w:hAnsiTheme="minorHAnsi" w:cstheme="minorBidi" w:hint="eastAsia"/>
          <w:sz w:val="22"/>
        </w:rPr>
        <w:t xml:space="preserve">　　</w:t>
      </w:r>
      <w:r w:rsidRPr="005A7F7D">
        <w:rPr>
          <w:rFonts w:asciiTheme="minorHAnsi" w:eastAsiaTheme="minorEastAsia" w:hAnsiTheme="minorHAnsi" w:cstheme="minorBidi" w:hint="eastAsia"/>
          <w:sz w:val="22"/>
        </w:rPr>
        <w:t>FAX</w:t>
      </w:r>
      <w:r w:rsidRPr="005A7F7D">
        <w:rPr>
          <w:rFonts w:asciiTheme="minorHAnsi" w:eastAsiaTheme="minorEastAsia" w:hAnsiTheme="minorHAnsi" w:cstheme="minorBidi" w:hint="eastAsia"/>
          <w:sz w:val="22"/>
        </w:rPr>
        <w:t>：</w:t>
      </w:r>
      <w:r w:rsidRPr="005A7F7D">
        <w:rPr>
          <w:rFonts w:asciiTheme="minorHAnsi" w:eastAsiaTheme="minorEastAsia" w:hAnsiTheme="minorHAnsi" w:cstheme="minorBidi" w:hint="eastAsia"/>
          <w:sz w:val="22"/>
        </w:rPr>
        <w:t>03-3859-1078</w:t>
      </w:r>
    </w:p>
    <w:p w14:paraId="2595C94D" w14:textId="77777777" w:rsidR="0040639A" w:rsidRDefault="005A7F7D" w:rsidP="00117CF3">
      <w:pPr>
        <w:spacing w:line="320" w:lineRule="exact"/>
        <w:ind w:firstLineChars="1800" w:firstLine="3960"/>
        <w:rPr>
          <w:rStyle w:val="ac"/>
          <w:rFonts w:asciiTheme="minorHAnsi" w:eastAsiaTheme="minorEastAsia" w:hAnsiTheme="minorHAnsi" w:cstheme="minorBidi"/>
          <w:sz w:val="22"/>
        </w:rPr>
      </w:pPr>
      <w:r w:rsidRPr="005A7F7D">
        <w:rPr>
          <w:rFonts w:asciiTheme="minorHAnsi" w:eastAsiaTheme="minorEastAsia" w:hAnsiTheme="minorHAnsi" w:cstheme="minorBidi" w:hint="eastAsia"/>
          <w:sz w:val="22"/>
        </w:rPr>
        <w:t>E-mail</w:t>
      </w:r>
      <w:r w:rsidRPr="005A7F7D">
        <w:rPr>
          <w:rFonts w:asciiTheme="minorHAnsi" w:eastAsiaTheme="minorEastAsia" w:hAnsiTheme="minorHAnsi" w:cstheme="minorBidi" w:hint="eastAsia"/>
          <w:sz w:val="22"/>
        </w:rPr>
        <w:t>：</w:t>
      </w:r>
      <w:r>
        <w:fldChar w:fldCharType="begin"/>
      </w:r>
      <w:r>
        <w:instrText>HYPERLINK "mailto:usuda.jac0504@outlook.jp"</w:instrText>
      </w:r>
      <w:r>
        <w:fldChar w:fldCharType="separate"/>
      </w:r>
      <w:r w:rsidR="00131B58" w:rsidRPr="00E12485">
        <w:rPr>
          <w:rStyle w:val="ac"/>
          <w:rFonts w:asciiTheme="minorHAnsi" w:eastAsiaTheme="minorEastAsia" w:hAnsiTheme="minorHAnsi" w:cstheme="minorBidi" w:hint="eastAsia"/>
          <w:sz w:val="22"/>
        </w:rPr>
        <w:t>usuda.jac0504@outlook.jp</w:t>
      </w:r>
      <w:r>
        <w:rPr>
          <w:rStyle w:val="ac"/>
          <w:rFonts w:asciiTheme="minorHAnsi" w:eastAsiaTheme="minorEastAsia" w:hAnsiTheme="minorHAnsi" w:cstheme="minorBidi"/>
          <w:sz w:val="22"/>
        </w:rPr>
        <w:fldChar w:fldCharType="end"/>
      </w:r>
    </w:p>
    <w:p w14:paraId="58756C1A" w14:textId="77777777" w:rsidR="006447DD" w:rsidRDefault="006447DD" w:rsidP="00117CF3">
      <w:pPr>
        <w:spacing w:line="320" w:lineRule="exact"/>
        <w:ind w:firstLineChars="1800" w:firstLine="3960"/>
        <w:rPr>
          <w:rStyle w:val="ac"/>
          <w:rFonts w:asciiTheme="minorHAnsi" w:eastAsiaTheme="minorEastAsia" w:hAnsiTheme="minorHAnsi" w:cstheme="minorBidi"/>
          <w:sz w:val="22"/>
        </w:rPr>
      </w:pPr>
    </w:p>
    <w:p w14:paraId="29014853" w14:textId="5185428E" w:rsidR="006447DD" w:rsidRDefault="00E52955" w:rsidP="00117CF3">
      <w:pPr>
        <w:spacing w:line="320" w:lineRule="exact"/>
        <w:ind w:firstLineChars="1800" w:firstLine="3780"/>
        <w:rPr>
          <w:rStyle w:val="ac"/>
        </w:rPr>
      </w:pPr>
      <w:r>
        <w:rPr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73162" wp14:editId="3CCB2426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2880360" cy="392430"/>
                <wp:effectExtent l="38100" t="19050" r="0" b="26670"/>
                <wp:wrapNone/>
                <wp:docPr id="1" name="矢印: 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392430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9298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" o:spid="_x0000_s1026" type="#_x0000_t68" style="position:absolute;left:0;text-align:left;margin-left:0;margin-top:1.2pt;width:226.8pt;height:30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" adj="10800" filled="f" strokecolor="black [3213]" strokeweight="2pt">
                <w10:wrap anchorx="margin"/>
              </v:shape>
            </w:pict>
          </mc:Fallback>
        </mc:AlternateContent>
      </w:r>
    </w:p>
    <w:p w14:paraId="10A12C1A" w14:textId="77777777" w:rsidR="006447DD" w:rsidRDefault="006447DD" w:rsidP="00117CF3">
      <w:pPr>
        <w:spacing w:line="320" w:lineRule="exact"/>
        <w:ind w:firstLineChars="1800" w:firstLine="3780"/>
        <w:rPr>
          <w:rStyle w:val="ac"/>
        </w:rPr>
      </w:pPr>
    </w:p>
    <w:p w14:paraId="6E08BED5" w14:textId="77777777" w:rsidR="00A065AC" w:rsidRDefault="00A065AC" w:rsidP="00117CF3">
      <w:pPr>
        <w:spacing w:line="320" w:lineRule="exact"/>
        <w:ind w:firstLineChars="1800" w:firstLine="3780"/>
        <w:rPr>
          <w:rStyle w:val="ac"/>
        </w:rPr>
      </w:pPr>
    </w:p>
    <w:p w14:paraId="440F552F" w14:textId="3B78A161" w:rsidR="00184004" w:rsidRPr="004C14CB" w:rsidRDefault="004C14CB" w:rsidP="00D664F5">
      <w:pPr>
        <w:jc w:val="center"/>
        <w:rPr>
          <w:rStyle w:val="ac"/>
          <w:sz w:val="40"/>
          <w:szCs w:val="40"/>
        </w:rPr>
      </w:pPr>
      <w:r>
        <w:rPr>
          <w:rStyle w:val="ac"/>
          <w:rFonts w:hint="eastAsia"/>
          <w:sz w:val="40"/>
          <w:szCs w:val="40"/>
        </w:rPr>
        <w:t>FAX</w:t>
      </w:r>
      <w:r>
        <w:rPr>
          <w:rStyle w:val="ac"/>
          <w:rFonts w:hint="eastAsia"/>
          <w:sz w:val="40"/>
          <w:szCs w:val="40"/>
        </w:rPr>
        <w:t>の方はこのまま送信ください。</w:t>
      </w:r>
    </w:p>
    <w:p w14:paraId="4A66CA06" w14:textId="77777777" w:rsidR="006447DD" w:rsidRDefault="006447DD" w:rsidP="00117CF3">
      <w:pPr>
        <w:spacing w:line="320" w:lineRule="exact"/>
        <w:ind w:firstLineChars="1800" w:firstLine="3960"/>
        <w:rPr>
          <w:rFonts w:asciiTheme="minorHAnsi" w:eastAsiaTheme="minorEastAsia" w:hAnsiTheme="minorHAnsi" w:cstheme="minorBidi"/>
          <w:sz w:val="22"/>
        </w:rPr>
      </w:pPr>
    </w:p>
    <w:p w14:paraId="3CD37CFB" w14:textId="77777777" w:rsidR="00A065AC" w:rsidRDefault="00A065AC" w:rsidP="00117CF3">
      <w:pPr>
        <w:spacing w:line="320" w:lineRule="exact"/>
        <w:ind w:firstLineChars="1800" w:firstLine="3960"/>
        <w:rPr>
          <w:rFonts w:asciiTheme="minorHAnsi" w:eastAsiaTheme="minorEastAsia" w:hAnsiTheme="minorHAnsi" w:cstheme="minorBidi"/>
          <w:sz w:val="22"/>
        </w:rPr>
      </w:pP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5116"/>
      </w:tblGrid>
      <w:tr w:rsidR="00131B58" w:rsidRPr="00E43A71" w14:paraId="5321319D" w14:textId="77777777" w:rsidTr="00D664F5">
        <w:trPr>
          <w:trHeight w:val="679"/>
        </w:trPr>
        <w:tc>
          <w:tcPr>
            <w:tcW w:w="90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585B8C" w14:textId="77777777" w:rsidR="00493229" w:rsidRDefault="00131B58" w:rsidP="00131B58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  <w:r w:rsidRPr="00E43A71">
              <w:rPr>
                <w:rFonts w:ascii="ＭＳ 明朝" w:hAnsi="ＭＳ 明朝" w:hint="eastAsia"/>
                <w:color w:val="000000"/>
                <w:sz w:val="36"/>
                <w:szCs w:val="36"/>
              </w:rPr>
              <w:t>全国中学校地理研究会　地図研修</w:t>
            </w:r>
            <w:r>
              <w:rPr>
                <w:rFonts w:ascii="ＭＳ 明朝" w:hAnsi="ＭＳ 明朝" w:hint="eastAsia"/>
                <w:color w:val="000000"/>
                <w:sz w:val="36"/>
                <w:szCs w:val="36"/>
              </w:rPr>
              <w:t>会</w:t>
            </w:r>
          </w:p>
          <w:p w14:paraId="1EBCFC21" w14:textId="77777777" w:rsidR="00131B58" w:rsidRPr="00E43A71" w:rsidRDefault="00131B58" w:rsidP="00131B58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  <w:r w:rsidRPr="00E43A71">
              <w:rPr>
                <w:rFonts w:ascii="ＭＳ 明朝" w:hAnsi="ＭＳ 明朝" w:hint="eastAsia"/>
                <w:color w:val="000000"/>
                <w:sz w:val="36"/>
                <w:szCs w:val="36"/>
              </w:rPr>
              <w:t>参加申込書</w:t>
            </w:r>
          </w:p>
        </w:tc>
      </w:tr>
      <w:tr w:rsidR="00131B58" w:rsidRPr="00E43A71" w14:paraId="4425CB54" w14:textId="77777777" w:rsidTr="00D664F5">
        <w:trPr>
          <w:trHeight w:val="1201"/>
        </w:trPr>
        <w:tc>
          <w:tcPr>
            <w:tcW w:w="9090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3B7933A5" w14:textId="77777777" w:rsidR="00131B58" w:rsidRPr="00E43A71" w:rsidRDefault="00131B58" w:rsidP="006D59AA">
            <w:pPr>
              <w:rPr>
                <w:rFonts w:ascii="ＭＳ 明朝" w:hAnsi="ＭＳ 明朝"/>
                <w:color w:val="000000"/>
              </w:rPr>
            </w:pPr>
            <w:r w:rsidRPr="00E43A71">
              <w:rPr>
                <w:rFonts w:ascii="ＭＳ 明朝" w:hAnsi="ＭＳ 明朝" w:hint="eastAsia"/>
                <w:color w:val="000000"/>
              </w:rPr>
              <w:t>宛先</w:t>
            </w:r>
          </w:p>
          <w:p w14:paraId="33BF1217" w14:textId="77777777" w:rsidR="00131B58" w:rsidRPr="00E43A71" w:rsidRDefault="00131B58" w:rsidP="006D59AA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36"/>
                <w:szCs w:val="36"/>
              </w:rPr>
              <w:t>足立区立六月中学校　臼田亜希　宛</w:t>
            </w:r>
          </w:p>
        </w:tc>
      </w:tr>
      <w:tr w:rsidR="00131B58" w:rsidRPr="00E43A71" w14:paraId="1A18A9FD" w14:textId="77777777" w:rsidTr="00D664F5">
        <w:trPr>
          <w:trHeight w:val="833"/>
        </w:trPr>
        <w:tc>
          <w:tcPr>
            <w:tcW w:w="9090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78F64096" w14:textId="77777777" w:rsidR="00131B58" w:rsidRPr="00E43A71" w:rsidRDefault="00493229" w:rsidP="006D59AA">
            <w:pPr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FAX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　</w:t>
            </w:r>
            <w:r w:rsidR="00131B58">
              <w:rPr>
                <w:rFonts w:hint="eastAsia"/>
                <w:color w:val="000000"/>
                <w:sz w:val="28"/>
                <w:szCs w:val="28"/>
              </w:rPr>
              <w:t>０３－３８５９－１０７８</w:t>
            </w:r>
          </w:p>
        </w:tc>
      </w:tr>
      <w:tr w:rsidR="00131B58" w:rsidRPr="00E43A71" w14:paraId="03C013DD" w14:textId="77777777" w:rsidTr="00D664F5">
        <w:trPr>
          <w:trHeight w:val="1629"/>
        </w:trPr>
        <w:tc>
          <w:tcPr>
            <w:tcW w:w="9090" w:type="dxa"/>
            <w:gridSpan w:val="2"/>
            <w:shd w:val="clear" w:color="auto" w:fill="auto"/>
            <w:vAlign w:val="center"/>
          </w:tcPr>
          <w:p w14:paraId="3F3E0D2D" w14:textId="01056C6B" w:rsidR="00131B58" w:rsidRDefault="00131B58" w:rsidP="006D59AA">
            <w:pPr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000000"/>
                <w:sz w:val="28"/>
                <w:szCs w:val="28"/>
              </w:rPr>
              <w:t>令和</w:t>
            </w:r>
            <w:r w:rsidR="00D664F5">
              <w:rPr>
                <w:rFonts w:ascii="ＭＳ 明朝" w:hAnsi="ＭＳ 明朝" w:hint="eastAsia"/>
                <w:color w:val="000000"/>
                <w:sz w:val="28"/>
                <w:szCs w:val="28"/>
              </w:rPr>
              <w:t>５</w:t>
            </w:r>
            <w:r w:rsidRPr="00E43A71">
              <w:rPr>
                <w:rFonts w:ascii="ＭＳ 明朝" w:hAnsi="ＭＳ 明朝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28"/>
                <w:szCs w:val="28"/>
              </w:rPr>
              <w:t>１月２</w:t>
            </w:r>
            <w:r w:rsidR="00D664F5">
              <w:rPr>
                <w:rFonts w:ascii="ＭＳ 明朝" w:hAnsi="ＭＳ 明朝" w:hint="eastAsia"/>
                <w:color w:val="000000"/>
                <w:sz w:val="28"/>
                <w:szCs w:val="28"/>
              </w:rPr>
              <w:t>１</w:t>
            </w:r>
            <w:r w:rsidRPr="00E43A71">
              <w:rPr>
                <w:rFonts w:ascii="ＭＳ 明朝" w:hAnsi="ＭＳ 明朝" w:hint="eastAsia"/>
                <w:color w:val="000000"/>
                <w:sz w:val="28"/>
                <w:szCs w:val="28"/>
              </w:rPr>
              <w:t>日（土）の地図研修会に参加します。</w:t>
            </w:r>
          </w:p>
          <w:p w14:paraId="4A8C4F03" w14:textId="77777777" w:rsidR="00493229" w:rsidRPr="00E43A71" w:rsidRDefault="00493229" w:rsidP="006D59AA">
            <w:pPr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000000"/>
                <w:sz w:val="28"/>
                <w:szCs w:val="28"/>
              </w:rPr>
              <w:t>会場参加　・　オンライン参加　（どちらかに○）</w:t>
            </w:r>
          </w:p>
        </w:tc>
      </w:tr>
      <w:tr w:rsidR="00131B58" w:rsidRPr="00E43A71" w14:paraId="6F548142" w14:textId="77777777" w:rsidTr="00D664F5">
        <w:trPr>
          <w:trHeight w:val="603"/>
        </w:trPr>
        <w:tc>
          <w:tcPr>
            <w:tcW w:w="3974" w:type="dxa"/>
            <w:tcBorders>
              <w:bottom w:val="dashed" w:sz="4" w:space="0" w:color="auto"/>
            </w:tcBorders>
            <w:shd w:val="clear" w:color="auto" w:fill="auto"/>
          </w:tcPr>
          <w:p w14:paraId="7AC6BCBB" w14:textId="77777777" w:rsidR="00131B58" w:rsidRPr="00E43A71" w:rsidRDefault="00131B58" w:rsidP="006D59AA">
            <w:pPr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E43A71">
              <w:rPr>
                <w:rFonts w:ascii="ＭＳ 明朝" w:hAnsi="ＭＳ 明朝" w:hint="eastAsia"/>
                <w:color w:val="000000"/>
                <w:sz w:val="28"/>
                <w:szCs w:val="28"/>
              </w:rPr>
              <w:t>氏名</w:t>
            </w:r>
          </w:p>
        </w:tc>
        <w:tc>
          <w:tcPr>
            <w:tcW w:w="5116" w:type="dxa"/>
            <w:tcBorders>
              <w:bottom w:val="dashed" w:sz="4" w:space="0" w:color="auto"/>
            </w:tcBorders>
            <w:shd w:val="clear" w:color="auto" w:fill="auto"/>
          </w:tcPr>
          <w:p w14:paraId="35433BA9" w14:textId="77777777" w:rsidR="00131B58" w:rsidRPr="00E43A71" w:rsidRDefault="00131B58" w:rsidP="006D59AA">
            <w:pPr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E43A71">
              <w:rPr>
                <w:rFonts w:ascii="ＭＳ 明朝" w:hAnsi="ＭＳ 明朝" w:hint="eastAsia"/>
                <w:color w:val="000000"/>
                <w:sz w:val="28"/>
                <w:szCs w:val="28"/>
              </w:rPr>
              <w:t>所属</w:t>
            </w:r>
          </w:p>
        </w:tc>
      </w:tr>
      <w:tr w:rsidR="00131B58" w:rsidRPr="00E43A71" w14:paraId="0F0C1F85" w14:textId="77777777" w:rsidTr="00D664F5">
        <w:trPr>
          <w:trHeight w:val="819"/>
        </w:trPr>
        <w:tc>
          <w:tcPr>
            <w:tcW w:w="397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17EFAA07" w14:textId="77777777" w:rsidR="00131B58" w:rsidRPr="00E43A71" w:rsidRDefault="00131B58" w:rsidP="006D59A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511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605A9B7E" w14:textId="77777777" w:rsidR="00131B58" w:rsidRPr="00E43A71" w:rsidRDefault="00131B58" w:rsidP="006D59AA">
            <w:pPr>
              <w:rPr>
                <w:rFonts w:ascii="ＭＳ 明朝" w:hAnsi="ＭＳ 明朝"/>
                <w:color w:val="000000"/>
              </w:rPr>
            </w:pPr>
          </w:p>
        </w:tc>
      </w:tr>
      <w:tr w:rsidR="00131B58" w:rsidRPr="00E43A71" w14:paraId="3D46813D" w14:textId="77777777" w:rsidTr="00D664F5">
        <w:trPr>
          <w:trHeight w:val="787"/>
        </w:trPr>
        <w:tc>
          <w:tcPr>
            <w:tcW w:w="9090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5F21F6A0" w14:textId="77777777" w:rsidR="00131B58" w:rsidRDefault="00493229" w:rsidP="00493229">
            <w:pPr>
              <w:jc w:val="left"/>
              <w:rPr>
                <w:rFonts w:ascii="ＭＳ 明朝" w:hAnsi="ＭＳ 明朝"/>
                <w:color w:val="000000"/>
                <w:sz w:val="22"/>
                <w:szCs w:val="28"/>
              </w:rPr>
            </w:pPr>
            <w:r w:rsidRPr="00493229">
              <w:rPr>
                <w:rFonts w:ascii="ＭＳ 明朝" w:hAnsi="ＭＳ 明朝" w:hint="eastAsia"/>
                <w:color w:val="000000"/>
                <w:sz w:val="22"/>
                <w:szCs w:val="28"/>
              </w:rPr>
              <w:t>連絡先（電話番号／職場・自宅・携帯）</w:t>
            </w:r>
          </w:p>
          <w:p w14:paraId="34FF32A4" w14:textId="77777777" w:rsidR="00493229" w:rsidRPr="00E43A71" w:rsidRDefault="00493229" w:rsidP="00493229">
            <w:pPr>
              <w:jc w:val="left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</w:tr>
      <w:tr w:rsidR="00131B58" w:rsidRPr="00E43A71" w14:paraId="1E75FF40" w14:textId="77777777" w:rsidTr="00D664F5">
        <w:trPr>
          <w:trHeight w:val="1009"/>
        </w:trPr>
        <w:tc>
          <w:tcPr>
            <w:tcW w:w="909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4D8DBD3" w14:textId="77777777" w:rsidR="00131B58" w:rsidRPr="00E43A71" w:rsidRDefault="00493229" w:rsidP="006D59AA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連絡先（e-mailアドレス）</w:t>
            </w:r>
            <w:r w:rsidRPr="00493229">
              <w:rPr>
                <w:rFonts w:asciiTheme="majorEastAsia" w:eastAsiaTheme="majorEastAsia" w:hAnsiTheme="majorEastAsia" w:hint="eastAsia"/>
                <w:b/>
                <w:color w:val="000000"/>
              </w:rPr>
              <w:t>※オンライン参加ご希望の方は必ずご記入ください。</w:t>
            </w:r>
          </w:p>
        </w:tc>
      </w:tr>
      <w:tr w:rsidR="00131B58" w:rsidRPr="00E43A71" w14:paraId="0EC8F4D5" w14:textId="77777777" w:rsidTr="00D664F5">
        <w:trPr>
          <w:trHeight w:val="3611"/>
        </w:trPr>
        <w:tc>
          <w:tcPr>
            <w:tcW w:w="90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CE0CAC" w14:textId="77777777" w:rsidR="00131B58" w:rsidRPr="00E43A71" w:rsidRDefault="00131B58" w:rsidP="006D59AA">
            <w:pPr>
              <w:rPr>
                <w:rFonts w:ascii="ＭＳ 明朝" w:hAnsi="ＭＳ 明朝"/>
                <w:color w:val="000000"/>
              </w:rPr>
            </w:pPr>
            <w:r w:rsidRPr="00E43A71">
              <w:rPr>
                <w:rFonts w:ascii="ＭＳ 明朝" w:hAnsi="ＭＳ 明朝" w:hint="eastAsia"/>
                <w:color w:val="000000"/>
              </w:rPr>
              <w:t>コメント</w:t>
            </w:r>
          </w:p>
        </w:tc>
      </w:tr>
    </w:tbl>
    <w:p w14:paraId="4E655AC2" w14:textId="77777777" w:rsidR="00131B58" w:rsidRPr="00E43A71" w:rsidRDefault="00131B58" w:rsidP="00131B58">
      <w:pPr>
        <w:rPr>
          <w:rFonts w:ascii="ＭＳ 明朝" w:hAnsi="ＭＳ 明朝"/>
          <w:color w:val="000000"/>
        </w:rPr>
      </w:pPr>
    </w:p>
    <w:sectPr w:rsidR="00131B58" w:rsidRPr="00E43A71" w:rsidSect="00A065AC">
      <w:pgSz w:w="11906" w:h="16838" w:code="9"/>
      <w:pgMar w:top="851" w:right="1418" w:bottom="851" w:left="1418" w:header="851" w:footer="992" w:gutter="0"/>
      <w:cols w:space="425"/>
      <w:docGrid w:type="lines" w:linePitch="346"/>
      <w:sectPrChange w:id="1" w:author="大矢　雅史　（内線：111）" w:date="2022-12-13T18:20:00Z">
        <w:sectPr w:rsidR="00131B58" w:rsidRPr="00E43A71" w:rsidSect="00A065AC">
          <w:pgMar w:top="1134" w:right="1418" w:bottom="1134" w:left="1418" w:header="851" w:footer="992" w:gutter="0"/>
          <w:docGrid w:linePitch="361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0A315" w14:textId="77777777" w:rsidR="00EC573F" w:rsidRDefault="00EC573F" w:rsidP="00933226">
      <w:r>
        <w:separator/>
      </w:r>
    </w:p>
  </w:endnote>
  <w:endnote w:type="continuationSeparator" w:id="0">
    <w:p w14:paraId="17D7E145" w14:textId="77777777" w:rsidR="00EC573F" w:rsidRDefault="00EC573F" w:rsidP="0093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20CA4" w14:textId="77777777" w:rsidR="00EC573F" w:rsidRDefault="00EC573F" w:rsidP="00933226">
      <w:r>
        <w:separator/>
      </w:r>
    </w:p>
  </w:footnote>
  <w:footnote w:type="continuationSeparator" w:id="0">
    <w:p w14:paraId="2C0D8981" w14:textId="77777777" w:rsidR="00EC573F" w:rsidRDefault="00EC573F" w:rsidP="0093322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大矢　雅史　（内線：111）">
    <w15:presenceInfo w15:providerId="None" w15:userId="大矢　雅史　（内線：111）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FE1"/>
    <w:rsid w:val="000039D2"/>
    <w:rsid w:val="000471B3"/>
    <w:rsid w:val="00061280"/>
    <w:rsid w:val="00066B6D"/>
    <w:rsid w:val="0007377B"/>
    <w:rsid w:val="000B5FD3"/>
    <w:rsid w:val="000C5314"/>
    <w:rsid w:val="00117CF3"/>
    <w:rsid w:val="00131B58"/>
    <w:rsid w:val="00132F97"/>
    <w:rsid w:val="00152A7C"/>
    <w:rsid w:val="00183895"/>
    <w:rsid w:val="00184004"/>
    <w:rsid w:val="0020224F"/>
    <w:rsid w:val="002050B6"/>
    <w:rsid w:val="00217407"/>
    <w:rsid w:val="00244CA6"/>
    <w:rsid w:val="00263A9D"/>
    <w:rsid w:val="00263F91"/>
    <w:rsid w:val="0029209E"/>
    <w:rsid w:val="00296C61"/>
    <w:rsid w:val="002D73D9"/>
    <w:rsid w:val="002F4A55"/>
    <w:rsid w:val="00311723"/>
    <w:rsid w:val="003132B7"/>
    <w:rsid w:val="003209F3"/>
    <w:rsid w:val="00334711"/>
    <w:rsid w:val="0034184B"/>
    <w:rsid w:val="00343AB2"/>
    <w:rsid w:val="0037010E"/>
    <w:rsid w:val="0037080C"/>
    <w:rsid w:val="003745FB"/>
    <w:rsid w:val="00375928"/>
    <w:rsid w:val="003820AF"/>
    <w:rsid w:val="003930A4"/>
    <w:rsid w:val="00393638"/>
    <w:rsid w:val="00396004"/>
    <w:rsid w:val="003E043A"/>
    <w:rsid w:val="0040639A"/>
    <w:rsid w:val="00412B38"/>
    <w:rsid w:val="00412E9A"/>
    <w:rsid w:val="00414E5F"/>
    <w:rsid w:val="00415A72"/>
    <w:rsid w:val="00424A95"/>
    <w:rsid w:val="00426D72"/>
    <w:rsid w:val="00436C02"/>
    <w:rsid w:val="004531FB"/>
    <w:rsid w:val="0045435E"/>
    <w:rsid w:val="00493229"/>
    <w:rsid w:val="004B3A79"/>
    <w:rsid w:val="004C14CB"/>
    <w:rsid w:val="004C45AC"/>
    <w:rsid w:val="004E2407"/>
    <w:rsid w:val="004F08C3"/>
    <w:rsid w:val="004F59A4"/>
    <w:rsid w:val="005027F4"/>
    <w:rsid w:val="00513017"/>
    <w:rsid w:val="0051723B"/>
    <w:rsid w:val="00536B1F"/>
    <w:rsid w:val="00567656"/>
    <w:rsid w:val="005912B3"/>
    <w:rsid w:val="005A3020"/>
    <w:rsid w:val="005A7F7D"/>
    <w:rsid w:val="005C28C5"/>
    <w:rsid w:val="005E5E67"/>
    <w:rsid w:val="005E6F72"/>
    <w:rsid w:val="00614CB2"/>
    <w:rsid w:val="0062032F"/>
    <w:rsid w:val="00623F99"/>
    <w:rsid w:val="006447DD"/>
    <w:rsid w:val="00651B5C"/>
    <w:rsid w:val="00653C30"/>
    <w:rsid w:val="006756B2"/>
    <w:rsid w:val="0067708B"/>
    <w:rsid w:val="00693A19"/>
    <w:rsid w:val="00694FAB"/>
    <w:rsid w:val="006A7CA3"/>
    <w:rsid w:val="006E1348"/>
    <w:rsid w:val="006E2942"/>
    <w:rsid w:val="006E7AE8"/>
    <w:rsid w:val="00730B14"/>
    <w:rsid w:val="00732321"/>
    <w:rsid w:val="00741A79"/>
    <w:rsid w:val="00744EE2"/>
    <w:rsid w:val="0075034E"/>
    <w:rsid w:val="00751AB3"/>
    <w:rsid w:val="007560B7"/>
    <w:rsid w:val="00763710"/>
    <w:rsid w:val="0077457A"/>
    <w:rsid w:val="00784869"/>
    <w:rsid w:val="007A435C"/>
    <w:rsid w:val="007B207F"/>
    <w:rsid w:val="007F3F34"/>
    <w:rsid w:val="008055C6"/>
    <w:rsid w:val="00821C6D"/>
    <w:rsid w:val="00832497"/>
    <w:rsid w:val="008621D0"/>
    <w:rsid w:val="00863474"/>
    <w:rsid w:val="00874883"/>
    <w:rsid w:val="008806AA"/>
    <w:rsid w:val="008C227D"/>
    <w:rsid w:val="008D304B"/>
    <w:rsid w:val="008E222F"/>
    <w:rsid w:val="008F5920"/>
    <w:rsid w:val="00902C48"/>
    <w:rsid w:val="00917DE3"/>
    <w:rsid w:val="0093115E"/>
    <w:rsid w:val="00933226"/>
    <w:rsid w:val="00946F52"/>
    <w:rsid w:val="009479CD"/>
    <w:rsid w:val="00955782"/>
    <w:rsid w:val="009769C3"/>
    <w:rsid w:val="00980356"/>
    <w:rsid w:val="0098462F"/>
    <w:rsid w:val="009932A6"/>
    <w:rsid w:val="00995763"/>
    <w:rsid w:val="009C10AF"/>
    <w:rsid w:val="009D1020"/>
    <w:rsid w:val="009D54FE"/>
    <w:rsid w:val="009E5EAA"/>
    <w:rsid w:val="009E65EF"/>
    <w:rsid w:val="00A03401"/>
    <w:rsid w:val="00A065AC"/>
    <w:rsid w:val="00A06728"/>
    <w:rsid w:val="00A32743"/>
    <w:rsid w:val="00A634B2"/>
    <w:rsid w:val="00A94F9F"/>
    <w:rsid w:val="00AA28E1"/>
    <w:rsid w:val="00AA653A"/>
    <w:rsid w:val="00AB0E9D"/>
    <w:rsid w:val="00AC4C69"/>
    <w:rsid w:val="00AC6FE1"/>
    <w:rsid w:val="00AC779D"/>
    <w:rsid w:val="00B82FB5"/>
    <w:rsid w:val="00B83986"/>
    <w:rsid w:val="00BD0501"/>
    <w:rsid w:val="00BE1E1C"/>
    <w:rsid w:val="00C027D1"/>
    <w:rsid w:val="00C03722"/>
    <w:rsid w:val="00C07DEC"/>
    <w:rsid w:val="00C32849"/>
    <w:rsid w:val="00C339BF"/>
    <w:rsid w:val="00C40AE0"/>
    <w:rsid w:val="00C62010"/>
    <w:rsid w:val="00C62050"/>
    <w:rsid w:val="00C65286"/>
    <w:rsid w:val="00CB640C"/>
    <w:rsid w:val="00CD08D4"/>
    <w:rsid w:val="00CE35E0"/>
    <w:rsid w:val="00CE361B"/>
    <w:rsid w:val="00D00372"/>
    <w:rsid w:val="00D0180D"/>
    <w:rsid w:val="00D120A9"/>
    <w:rsid w:val="00D42B56"/>
    <w:rsid w:val="00D47DA7"/>
    <w:rsid w:val="00D664F5"/>
    <w:rsid w:val="00D84740"/>
    <w:rsid w:val="00D85A66"/>
    <w:rsid w:val="00DB1CF6"/>
    <w:rsid w:val="00DB4E25"/>
    <w:rsid w:val="00DB4F70"/>
    <w:rsid w:val="00DB5062"/>
    <w:rsid w:val="00DC45C1"/>
    <w:rsid w:val="00DE0F32"/>
    <w:rsid w:val="00DE4E6E"/>
    <w:rsid w:val="00E05E4A"/>
    <w:rsid w:val="00E13F8E"/>
    <w:rsid w:val="00E30349"/>
    <w:rsid w:val="00E35E11"/>
    <w:rsid w:val="00E41B21"/>
    <w:rsid w:val="00E43A71"/>
    <w:rsid w:val="00E52955"/>
    <w:rsid w:val="00E67DE1"/>
    <w:rsid w:val="00E70A51"/>
    <w:rsid w:val="00E73E10"/>
    <w:rsid w:val="00E73EDC"/>
    <w:rsid w:val="00EA509E"/>
    <w:rsid w:val="00EB467C"/>
    <w:rsid w:val="00EC32A5"/>
    <w:rsid w:val="00EC4CC9"/>
    <w:rsid w:val="00EC573F"/>
    <w:rsid w:val="00EC627B"/>
    <w:rsid w:val="00EF4BBC"/>
    <w:rsid w:val="00F02F56"/>
    <w:rsid w:val="00F309AF"/>
    <w:rsid w:val="00F34B74"/>
    <w:rsid w:val="00F64993"/>
    <w:rsid w:val="00F918D8"/>
    <w:rsid w:val="00FA119C"/>
    <w:rsid w:val="00FA41AA"/>
    <w:rsid w:val="00FB17B7"/>
    <w:rsid w:val="00FC4EE5"/>
    <w:rsid w:val="00FD1E48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1A4F52"/>
  <w15:docId w15:val="{914D5902-A3DB-4829-9A3E-45C575A9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FE1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C6FE1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FE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C6FE1"/>
    <w:rPr>
      <w:rFonts w:ascii="Arial" w:eastAsia="ＭＳ ゴシック" w:hAnsi="Arial" w:cs="Times New Roman"/>
      <w:sz w:val="18"/>
      <w:szCs w:val="18"/>
    </w:rPr>
  </w:style>
  <w:style w:type="character" w:customStyle="1" w:styleId="20">
    <w:name w:val="見出し 2 (文字)"/>
    <w:link w:val="2"/>
    <w:uiPriority w:val="9"/>
    <w:rsid w:val="00AC6FE1"/>
    <w:rPr>
      <w:rFonts w:ascii="Arial" w:eastAsia="ＭＳ ゴシック" w:hAnsi="Arial" w:cs="Times New Roman"/>
    </w:rPr>
  </w:style>
  <w:style w:type="paragraph" w:customStyle="1" w:styleId="Default">
    <w:name w:val="Default"/>
    <w:rsid w:val="00AC6FE1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table" w:styleId="a5">
    <w:name w:val="Table Grid"/>
    <w:basedOn w:val="a1"/>
    <w:uiPriority w:val="59"/>
    <w:rsid w:val="00AC6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32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33226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332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33226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4063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tail">
    <w:name w:val="detail"/>
    <w:basedOn w:val="a"/>
    <w:rsid w:val="0040639A"/>
    <w:pPr>
      <w:widowControl/>
      <w:pBdr>
        <w:top w:val="single" w:sz="2" w:space="0" w:color="BBBBBB"/>
        <w:left w:val="single" w:sz="2" w:space="0" w:color="BBBBBB"/>
        <w:bottom w:val="single" w:sz="2" w:space="0" w:color="BBBBBB"/>
        <w:right w:val="single" w:sz="2" w:space="0" w:color="BBBBBB"/>
      </w:pBdr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E13F8E"/>
  </w:style>
  <w:style w:type="character" w:customStyle="1" w:styleId="ab">
    <w:name w:val="日付 (文字)"/>
    <w:link w:val="aa"/>
    <w:uiPriority w:val="99"/>
    <w:semiHidden/>
    <w:rsid w:val="00E13F8E"/>
    <w:rPr>
      <w:kern w:val="2"/>
      <w:sz w:val="21"/>
      <w:szCs w:val="22"/>
    </w:rPr>
  </w:style>
  <w:style w:type="character" w:styleId="ac">
    <w:name w:val="Hyperlink"/>
    <w:basedOn w:val="a0"/>
    <w:uiPriority w:val="99"/>
    <w:unhideWhenUsed/>
    <w:rsid w:val="00131B58"/>
    <w:rPr>
      <w:color w:val="0000FF" w:themeColor="hyperlink"/>
      <w:u w:val="single"/>
    </w:rPr>
  </w:style>
  <w:style w:type="paragraph" w:styleId="ad">
    <w:name w:val="Revision"/>
    <w:hidden/>
    <w:uiPriority w:val="99"/>
    <w:semiHidden/>
    <w:rsid w:val="009D54F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9938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36798220">
              <w:marLeft w:val="0"/>
              <w:marRight w:val="0"/>
              <w:marTop w:val="0"/>
              <w:marBottom w:val="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  <w:divsChild>
                <w:div w:id="486745895">
                  <w:marLeft w:val="0"/>
                  <w:marRight w:val="0"/>
                  <w:marTop w:val="0"/>
                  <w:marBottom w:val="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  <w:divsChild>
                    <w:div w:id="14554437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208321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  <w:divsChild>
                            <w:div w:id="145667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  <w:divsChild>
                                <w:div w:id="9164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  <w:divsChild>
                                    <w:div w:id="64535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BBBBB"/>
                                        <w:left w:val="single" w:sz="2" w:space="0" w:color="BBBBBB"/>
                                        <w:bottom w:val="single" w:sz="2" w:space="0" w:color="BBBBBB"/>
                                        <w:right w:val="single" w:sz="2" w:space="0" w:color="BBBBBB"/>
                                      </w:divBdr>
                                      <w:divsChild>
                                        <w:div w:id="87072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BBBBBB"/>
                                            <w:left w:val="single" w:sz="2" w:space="0" w:color="BBBBBB"/>
                                            <w:bottom w:val="single" w:sz="2" w:space="0" w:color="BBBBBB"/>
                                            <w:right w:val="single" w:sz="2" w:space="0" w:color="BBBBBB"/>
                                          </w:divBdr>
                                          <w:divsChild>
                                            <w:div w:id="188351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  <w:divsChild>
                                                <w:div w:id="43405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  <w:divsChild>
                                                    <w:div w:id="491407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BBBBBB"/>
                                                        <w:left w:val="single" w:sz="2" w:space="0" w:color="BBBBBB"/>
                                                        <w:bottom w:val="single" w:sz="2" w:space="0" w:color="BBBBBB"/>
                                                        <w:right w:val="single" w:sz="2" w:space="0" w:color="BBBBBB"/>
                                                      </w:divBdr>
                                                      <w:divsChild>
                                                        <w:div w:id="97579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BBBBB"/>
                                                            <w:left w:val="single" w:sz="2" w:space="0" w:color="BBBBBB"/>
                                                            <w:bottom w:val="single" w:sz="2" w:space="0" w:color="BBBBBB"/>
                                                            <w:right w:val="single" w:sz="2" w:space="0" w:color="BBBBBB"/>
                                                          </w:divBdr>
                                                          <w:divsChild>
                                                            <w:div w:id="103500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BBBBB"/>
                                                                <w:left w:val="single" w:sz="2" w:space="0" w:color="BBBBBB"/>
                                                                <w:bottom w:val="single" w:sz="2" w:space="0" w:color="BBBBBB"/>
                                                                <w:right w:val="single" w:sz="2" w:space="0" w:color="BBBBBB"/>
                                                              </w:divBdr>
                                                              <w:divsChild>
                                                                <w:div w:id="1577520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BBBBBB"/>
                                                                    <w:left w:val="single" w:sz="2" w:space="0" w:color="BBBBBB"/>
                                                                    <w:bottom w:val="single" w:sz="2" w:space="0" w:color="BBBBBB"/>
                                                                    <w:right w:val="single" w:sz="2" w:space="0" w:color="BBBBBB"/>
                                                                  </w:divBdr>
                                                                  <w:divsChild>
                                                                    <w:div w:id="2083680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BBBBBB"/>
                                                                        <w:left w:val="single" w:sz="2" w:space="0" w:color="BBBBBB"/>
                                                                        <w:bottom w:val="single" w:sz="2" w:space="0" w:color="BBBBBB"/>
                                                                        <w:right w:val="single" w:sz="2" w:space="0" w:color="BBBBBB"/>
                                                                      </w:divBdr>
                                                                      <w:divsChild>
                                                                        <w:div w:id="1048577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BBBBBB"/>
                                                                            <w:left w:val="single" w:sz="2" w:space="0" w:color="BBBBBB"/>
                                                                            <w:bottom w:val="single" w:sz="2" w:space="0" w:color="BBBBBB"/>
                                                                            <w:right w:val="single" w:sz="2" w:space="0" w:color="BBBBBB"/>
                                                                          </w:divBdr>
                                                                          <w:divsChild>
                                                                            <w:div w:id="21385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BBBBBB"/>
                                                                                <w:left w:val="single" w:sz="2" w:space="0" w:color="BBBBBB"/>
                                                                                <w:bottom w:val="single" w:sz="2" w:space="0" w:color="BBBBBB"/>
                                                                                <w:right w:val="single" w:sz="2" w:space="0" w:color="BBBBBB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483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BBBBBB"/>
                                                                                    <w:left w:val="single" w:sz="2" w:space="0" w:color="BBBBBB"/>
                                                                                    <w:bottom w:val="single" w:sz="2" w:space="0" w:color="BBBBBB"/>
                                                                                    <w:right w:val="single" w:sz="2" w:space="0" w:color="BBBBBB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134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BBBBBB"/>
                                                                                        <w:left w:val="single" w:sz="2" w:space="0" w:color="BBBBBB"/>
                                                                                        <w:bottom w:val="single" w:sz="2" w:space="0" w:color="BBBBBB"/>
                                                                                        <w:right w:val="single" w:sz="2" w:space="0" w:color="BBBBBB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48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BBBBBB"/>
                                                                                            <w:left w:val="single" w:sz="2" w:space="0" w:color="BBBBBB"/>
                                                                                            <w:bottom w:val="single" w:sz="2" w:space="0" w:color="BBBBBB"/>
                                                                                            <w:right w:val="single" w:sz="2" w:space="0" w:color="BBBBBB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696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BBBBBB"/>
                                                                                                <w:left w:val="single" w:sz="2" w:space="0" w:color="BBBBBB"/>
                                                                                                <w:bottom w:val="single" w:sz="2" w:space="0" w:color="BBBBBB"/>
                                                                                                <w:right w:val="single" w:sz="2" w:space="0" w:color="BBBBBB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4090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BBBBBB"/>
                                                                                                    <w:left w:val="single" w:sz="2" w:space="0" w:color="BBBBBB"/>
                                                                                                    <w:bottom w:val="single" w:sz="2" w:space="0" w:color="BBBBBB"/>
                                                                                                    <w:right w:val="single" w:sz="2" w:space="0" w:color="BBBBBB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607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BBBBBB"/>
                                                                                                        <w:left w:val="single" w:sz="2" w:space="0" w:color="BBBBBB"/>
                                                                                                        <w:bottom w:val="single" w:sz="2" w:space="0" w:color="BBBBBB"/>
                                                                                                        <w:right w:val="single" w:sz="2" w:space="0" w:color="BBBBBB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088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BBBBBB"/>
                                                                                                            <w:left w:val="single" w:sz="2" w:space="0" w:color="BBBBBB"/>
                                                                                                            <w:bottom w:val="single" w:sz="2" w:space="0" w:color="BBBBBB"/>
                                                                                                            <w:right w:val="single" w:sz="2" w:space="0" w:color="BBBBBB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66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0" w:color="BBBBBB"/>
                                                                                                                <w:left w:val="single" w:sz="2" w:space="0" w:color="BBBBBB"/>
                                                                                                                <w:bottom w:val="single" w:sz="2" w:space="0" w:color="BBBBBB"/>
                                                                                                                <w:right w:val="single" w:sz="2" w:space="0" w:color="BBBBBB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9649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BBBBBB"/>
                                                                                                                    <w:left w:val="single" w:sz="2" w:space="0" w:color="BBBBBB"/>
                                                                                                                    <w:bottom w:val="single" w:sz="2" w:space="0" w:color="BBBBBB"/>
                                                                                                                    <w:right w:val="single" w:sz="2" w:space="0" w:color="BBBBBB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7095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BBBBBB"/>
                                                                                                                        <w:left w:val="single" w:sz="2" w:space="0" w:color="BBBBBB"/>
                                                                                                                        <w:bottom w:val="single" w:sz="2" w:space="0" w:color="BBBBBB"/>
                                                                                                                        <w:right w:val="single" w:sz="2" w:space="0" w:color="BBBBBB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02649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BBBBBB"/>
                                                                                                                            <w:left w:val="single" w:sz="2" w:space="0" w:color="BBBBBB"/>
                                                                                                                            <w:bottom w:val="single" w:sz="2" w:space="0" w:color="BBBBBB"/>
                                                                                                                            <w:right w:val="single" w:sz="2" w:space="0" w:color="BBBBBB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49420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BBBBBB"/>
                                                                                                                                <w:left w:val="single" w:sz="2" w:space="0" w:color="BBBBBB"/>
                                                                                                                                <w:bottom w:val="single" w:sz="2" w:space="0" w:color="BBBBBB"/>
                                                                                                                                <w:right w:val="single" w:sz="2" w:space="0" w:color="BBBBBB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Shozo Koen</dc:creator>
  <cp:lastModifiedBy>青柳_t15838</cp:lastModifiedBy>
  <cp:revision>4</cp:revision>
  <cp:lastPrinted>2017-11-14T09:03:00Z</cp:lastPrinted>
  <dcterms:created xsi:type="dcterms:W3CDTF">2022-12-22T05:11:00Z</dcterms:created>
  <dcterms:modified xsi:type="dcterms:W3CDTF">2022-12-22T06:13:00Z</dcterms:modified>
</cp:coreProperties>
</file>